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9A360A" w14:paraId="3C8709EB" w14:textId="77777777" w:rsidTr="00534B4B">
        <w:tc>
          <w:tcPr>
            <w:tcW w:w="96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51B9AA5B" w14:textId="3E3ABAB2" w:rsidR="009A360A" w:rsidRDefault="009A360A" w:rsidP="009A360A">
            <w:pPr>
              <w:jc w:val="center"/>
              <w:rPr>
                <w:rFonts w:ascii="Century Gothic" w:hAnsi="Century Gothic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32"/>
                <w:szCs w:val="32"/>
              </w:rPr>
              <w:t xml:space="preserve">NZCF </w:t>
            </w:r>
            <w:r w:rsidR="008B14F4">
              <w:rPr>
                <w:rFonts w:ascii="Century Gothic" w:hAnsi="Century Gothic"/>
                <w:b/>
                <w:bCs/>
                <w:color w:val="002060"/>
                <w:sz w:val="32"/>
                <w:szCs w:val="32"/>
              </w:rPr>
              <w:t>TOURNAMENTS</w:t>
            </w:r>
            <w:r>
              <w:rPr>
                <w:rFonts w:ascii="Century Gothic" w:hAnsi="Century Gothic"/>
                <w:b/>
                <w:bCs/>
                <w:color w:val="002060"/>
                <w:sz w:val="32"/>
                <w:szCs w:val="32"/>
              </w:rPr>
              <w:t xml:space="preserve"> BUDGET TEMPLATE</w:t>
            </w:r>
          </w:p>
          <w:p w14:paraId="0D8182E3" w14:textId="77777777" w:rsidR="009A360A" w:rsidRDefault="009A360A" w:rsidP="008A5920">
            <w:pPr>
              <w:jc w:val="center"/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9A360A" w14:paraId="04C4CA65" w14:textId="77777777" w:rsidTr="00534B4B">
        <w:tc>
          <w:tcPr>
            <w:tcW w:w="96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376E6F6C" w14:textId="6914CBF0" w:rsidR="009A360A" w:rsidRPr="00B42707" w:rsidRDefault="009A360A" w:rsidP="009A360A">
            <w:pPr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  <w:r w:rsidRPr="00B4270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PLEASE USE THIS TEMPLATE WHEN</w:t>
            </w:r>
            <w:r w:rsidR="00226362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:</w:t>
            </w:r>
          </w:p>
          <w:p w14:paraId="22B54380" w14:textId="681F7A68" w:rsidR="009A360A" w:rsidRPr="00B42707" w:rsidRDefault="00513AFF" w:rsidP="009A36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  <w:r w:rsidRPr="00B4270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SUBMITTING AN APPLICATION </w:t>
            </w:r>
            <w:r w:rsidR="009A360A" w:rsidRPr="00B4270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TO HOST AN NZCF EVENT</w:t>
            </w:r>
          </w:p>
          <w:p w14:paraId="1EEB40FF" w14:textId="3BF87254" w:rsidR="009A360A" w:rsidRPr="00B42707" w:rsidRDefault="009A360A" w:rsidP="009A360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  <w:r w:rsidRPr="00B4270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APPLY</w:t>
            </w:r>
            <w:r w:rsidR="00513AFF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ING</w:t>
            </w:r>
            <w:r w:rsidRPr="00B4270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 FOR NZCF FUNDING FOR AN NZCF EVENT</w:t>
            </w:r>
          </w:p>
          <w:p w14:paraId="41891D77" w14:textId="2A200E3B" w:rsidR="009A360A" w:rsidRPr="00E365B0" w:rsidRDefault="009A360A" w:rsidP="006348E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color w:val="002060"/>
                <w:sz w:val="8"/>
                <w:szCs w:val="8"/>
                <w:u w:val="single"/>
              </w:rPr>
            </w:pPr>
            <w:r w:rsidRPr="00B4270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SUBMIT</w:t>
            </w:r>
            <w:r w:rsidR="00513AFF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TING</w:t>
            </w:r>
            <w:r w:rsidRPr="00B42707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 A FINANCIAL RECONCILIATION TO NZCF AFTER THE EVENT</w:t>
            </w:r>
          </w:p>
          <w:p w14:paraId="2ACEC0AE" w14:textId="21BC0C3C" w:rsidR="00E365B0" w:rsidRPr="00E365B0" w:rsidRDefault="00E365B0" w:rsidP="00E365B0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  <w:r w:rsidRPr="00E365B0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SEND COMPLETED BUDGET TEMPLATE TO</w:t>
            </w:r>
            <w:r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:</w:t>
            </w:r>
            <w:r w:rsidRPr="00E365B0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E365B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secretary@newzealandchess.co.nz</w:t>
            </w:r>
          </w:p>
          <w:p w14:paraId="7775FF01" w14:textId="63CA4A84" w:rsidR="009A360A" w:rsidRPr="00503FB9" w:rsidRDefault="009A360A" w:rsidP="009A360A">
            <w:pPr>
              <w:rPr>
                <w:rFonts w:ascii="Century Gothic" w:hAnsi="Century Gothic"/>
                <w:b/>
                <w:bCs/>
                <w:color w:val="002060"/>
                <w:sz w:val="6"/>
                <w:szCs w:val="6"/>
                <w:u w:val="single"/>
              </w:rPr>
            </w:pPr>
          </w:p>
        </w:tc>
      </w:tr>
      <w:tr w:rsidR="00180AE1" w14:paraId="2C5753C0" w14:textId="77777777" w:rsidTr="00534B4B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c>
          <w:tcPr>
            <w:tcW w:w="9616" w:type="dxa"/>
          </w:tcPr>
          <w:p w14:paraId="5F5A756A" w14:textId="2A43B1C0" w:rsidR="00180AE1" w:rsidRPr="00C825D9" w:rsidRDefault="00180AE1" w:rsidP="008A5920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C825D9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TOURNAMENT NAME</w:t>
            </w:r>
          </w:p>
        </w:tc>
      </w:tr>
      <w:tr w:rsidR="00180AE1" w14:paraId="6FDF3453" w14:textId="77777777" w:rsidTr="00534B4B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c>
          <w:tcPr>
            <w:tcW w:w="9616" w:type="dxa"/>
          </w:tcPr>
          <w:p w14:paraId="5EB20E65" w14:textId="13CC241B" w:rsidR="00180AE1" w:rsidRPr="00C825D9" w:rsidRDefault="00180AE1" w:rsidP="008A5920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C825D9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HOSTING CLUB</w:t>
            </w:r>
          </w:p>
        </w:tc>
      </w:tr>
      <w:tr w:rsidR="00180AE1" w14:paraId="422E8011" w14:textId="77777777" w:rsidTr="00534B4B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c>
          <w:tcPr>
            <w:tcW w:w="9616" w:type="dxa"/>
          </w:tcPr>
          <w:p w14:paraId="0B0461F4" w14:textId="1DCC97ED" w:rsidR="00180AE1" w:rsidRPr="00C825D9" w:rsidRDefault="00180AE1" w:rsidP="008A5920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C825D9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PROPOSED DATES</w:t>
            </w:r>
          </w:p>
        </w:tc>
      </w:tr>
      <w:tr w:rsidR="00180AE1" w14:paraId="45CD95F6" w14:textId="77777777" w:rsidTr="00534B4B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c>
          <w:tcPr>
            <w:tcW w:w="9616" w:type="dxa"/>
          </w:tcPr>
          <w:p w14:paraId="3D7B7F40" w14:textId="769EC80E" w:rsidR="00180AE1" w:rsidRPr="00C825D9" w:rsidRDefault="00180AE1" w:rsidP="008A5920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C825D9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PROPOSED VENUE</w:t>
            </w:r>
          </w:p>
        </w:tc>
      </w:tr>
    </w:tbl>
    <w:p w14:paraId="71EB97CC" w14:textId="77777777" w:rsidR="00180AE1" w:rsidRPr="000C31D5" w:rsidRDefault="00180AE1" w:rsidP="008A5920">
      <w:pPr>
        <w:spacing w:after="0"/>
        <w:rPr>
          <w:rFonts w:ascii="Century Gothic" w:hAnsi="Century Gothic"/>
          <w:b/>
          <w:bCs/>
          <w:color w:val="002060"/>
          <w:sz w:val="10"/>
          <w:szCs w:val="10"/>
          <w:u w:val="single"/>
        </w:rPr>
      </w:pPr>
    </w:p>
    <w:tbl>
      <w:tblPr>
        <w:tblStyle w:val="TableGrid"/>
        <w:tblW w:w="961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379"/>
        <w:gridCol w:w="2127"/>
        <w:gridCol w:w="2126"/>
        <w:gridCol w:w="1984"/>
      </w:tblGrid>
      <w:tr w:rsidR="00EF09F9" w14:paraId="026F71A9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7C9661EA" w14:textId="05C41E3C" w:rsidR="00EF09F9" w:rsidRPr="002C397D" w:rsidRDefault="00226362" w:rsidP="00226362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I</w:t>
            </w:r>
            <w:r w:rsidRPr="0070173A">
              <w:rPr>
                <w:rFonts w:ascii="Century Gothic" w:hAnsi="Century Gothic"/>
                <w:b/>
                <w:bCs/>
                <w:color w:val="002060"/>
                <w:sz w:val="24"/>
                <w:szCs w:val="24"/>
                <w:shd w:val="clear" w:color="auto" w:fill="F2F2F2" w:themeFill="background1" w:themeFillShade="F2"/>
              </w:rPr>
              <w:t>NCOME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0373752" w14:textId="1BBA9E92" w:rsidR="00EF09F9" w:rsidRPr="002C397D" w:rsidRDefault="00A26CA0" w:rsidP="00C825D9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2C397D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ACTUAL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5216D6" w14:textId="19DC568F" w:rsidR="00EF09F9" w:rsidRPr="002C397D" w:rsidRDefault="00A26CA0" w:rsidP="00C825D9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2C397D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BUDGET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542E59C" w14:textId="15C46946" w:rsidR="00EF09F9" w:rsidRPr="002C397D" w:rsidRDefault="00A26CA0" w:rsidP="00C825D9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2C397D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VARIANCE</w:t>
            </w:r>
          </w:p>
        </w:tc>
      </w:tr>
      <w:tr w:rsidR="008D6409" w14:paraId="269E6253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4DA86619" w14:textId="0DFC561F" w:rsidR="008D6409" w:rsidRDefault="008D6409" w:rsidP="00223E31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ENTRY FEES</w:t>
            </w:r>
            <w:r w:rsidR="00223E31">
              <w:rPr>
                <w:rFonts w:ascii="Century Gothic" w:hAnsi="Century Gothic"/>
                <w:b/>
                <w:bCs/>
                <w:color w:val="002060"/>
              </w:rPr>
              <w:t xml:space="preserve"> </w:t>
            </w:r>
            <w:r w:rsidR="00503FB9" w:rsidRPr="00503FB9">
              <w:rPr>
                <w:rFonts w:ascii="Century Gothic" w:hAnsi="Century Gothic"/>
                <w:b/>
                <w:bCs/>
                <w:color w:val="002060"/>
                <w:sz w:val="18"/>
                <w:szCs w:val="18"/>
              </w:rPr>
              <w:t>list all events planned</w:t>
            </w:r>
          </w:p>
        </w:tc>
        <w:tc>
          <w:tcPr>
            <w:tcW w:w="2127" w:type="dxa"/>
          </w:tcPr>
          <w:p w14:paraId="5061BA2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303C2B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2612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719A90E3" w14:textId="77777777" w:rsidTr="00534B4B">
        <w:tc>
          <w:tcPr>
            <w:tcW w:w="3379" w:type="dxa"/>
          </w:tcPr>
          <w:p w14:paraId="252EBF34" w14:textId="0F1C84AE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D69F873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6CFCF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324C0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2879A7A" w14:textId="77777777" w:rsidTr="00534B4B">
        <w:tc>
          <w:tcPr>
            <w:tcW w:w="3379" w:type="dxa"/>
          </w:tcPr>
          <w:p w14:paraId="51B53C17" w14:textId="541AB1C5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0CF204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1679DF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4E2253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1B461E0A" w14:textId="77777777" w:rsidTr="00534B4B">
        <w:tc>
          <w:tcPr>
            <w:tcW w:w="3379" w:type="dxa"/>
          </w:tcPr>
          <w:p w14:paraId="673E095E" w14:textId="1F22B300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1FA4D3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7015D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9018B35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0DF0E19F" w14:textId="77777777" w:rsidTr="00534B4B">
        <w:tc>
          <w:tcPr>
            <w:tcW w:w="3379" w:type="dxa"/>
          </w:tcPr>
          <w:p w14:paraId="086CD3D5" w14:textId="1139D813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20757D6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C1953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855A95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03FB9" w14:paraId="23FCEA4E" w14:textId="77777777" w:rsidTr="00534B4B">
        <w:tc>
          <w:tcPr>
            <w:tcW w:w="3379" w:type="dxa"/>
          </w:tcPr>
          <w:p w14:paraId="445FDB2C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67F00A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708D4B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E95209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03FB9" w14:paraId="5CC34840" w14:textId="77777777" w:rsidTr="00534B4B">
        <w:tc>
          <w:tcPr>
            <w:tcW w:w="3379" w:type="dxa"/>
          </w:tcPr>
          <w:p w14:paraId="5CE4A5C7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B8AD04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D2579C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77B765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0375976F" w14:textId="77777777" w:rsidTr="00534B4B">
        <w:tc>
          <w:tcPr>
            <w:tcW w:w="3379" w:type="dxa"/>
          </w:tcPr>
          <w:p w14:paraId="6D0C3BEB" w14:textId="732318E8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963983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D23FFB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ED5228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03FB9" w14:paraId="300C9547" w14:textId="77777777" w:rsidTr="00534B4B">
        <w:tc>
          <w:tcPr>
            <w:tcW w:w="3379" w:type="dxa"/>
          </w:tcPr>
          <w:p w14:paraId="1C7A9F73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743CF37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71374C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635DA6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03FB9" w14:paraId="1819FA8C" w14:textId="77777777" w:rsidTr="00534B4B">
        <w:tc>
          <w:tcPr>
            <w:tcW w:w="3379" w:type="dxa"/>
          </w:tcPr>
          <w:p w14:paraId="705833A8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2C29C30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EE7D21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4354D4" w14:textId="77777777" w:rsidR="00503FB9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25C0F99E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513F3B10" w14:textId="040876B1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TOTAL ENTRY FEES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1C9C86E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51AE1D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3574362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280AF413" w14:textId="77777777" w:rsidTr="00534B4B">
        <w:tc>
          <w:tcPr>
            <w:tcW w:w="3379" w:type="dxa"/>
          </w:tcPr>
          <w:p w14:paraId="7734F544" w14:textId="77777777" w:rsidR="008D6409" w:rsidRPr="00B42707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7" w:type="dxa"/>
          </w:tcPr>
          <w:p w14:paraId="45B22DDC" w14:textId="77777777" w:rsidR="008D6409" w:rsidRPr="00B42707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6" w:type="dxa"/>
          </w:tcPr>
          <w:p w14:paraId="5F962A03" w14:textId="77777777" w:rsidR="008D6409" w:rsidRPr="00B42707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84" w:type="dxa"/>
          </w:tcPr>
          <w:p w14:paraId="1ED68DCF" w14:textId="77777777" w:rsidR="008D6409" w:rsidRPr="00B42707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8D6409" w14:paraId="36571B2C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47424762" w14:textId="53BE0BB6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FUNDRAISING</w:t>
            </w:r>
          </w:p>
        </w:tc>
        <w:tc>
          <w:tcPr>
            <w:tcW w:w="2127" w:type="dxa"/>
          </w:tcPr>
          <w:p w14:paraId="54B94335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542277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BB23BE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3CADA1DC" w14:textId="77777777" w:rsidTr="00534B4B">
        <w:tc>
          <w:tcPr>
            <w:tcW w:w="3379" w:type="dxa"/>
          </w:tcPr>
          <w:p w14:paraId="46BA3715" w14:textId="5BEB0DD6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="007E4A64">
              <w:rPr>
                <w:rFonts w:ascii="Century Gothic" w:hAnsi="Century Gothic"/>
                <w:b/>
                <w:bCs/>
                <w:color w:val="002060"/>
              </w:rPr>
              <w:t xml:space="preserve">NZ </w:t>
            </w:r>
            <w:r w:rsidRPr="00D61374">
              <w:rPr>
                <w:rFonts w:ascii="Century Gothic" w:hAnsi="Century Gothic"/>
                <w:b/>
                <w:bCs/>
                <w:color w:val="002060"/>
              </w:rPr>
              <w:t>Donations</w:t>
            </w:r>
          </w:p>
        </w:tc>
        <w:tc>
          <w:tcPr>
            <w:tcW w:w="2127" w:type="dxa"/>
          </w:tcPr>
          <w:p w14:paraId="70E00122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9873C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9D9D6F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75552E0D" w14:textId="77777777" w:rsidTr="00534B4B">
        <w:tc>
          <w:tcPr>
            <w:tcW w:w="3379" w:type="dxa"/>
          </w:tcPr>
          <w:p w14:paraId="6C275C65" w14:textId="60EB5151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="007E4A64">
              <w:rPr>
                <w:rFonts w:ascii="Century Gothic" w:hAnsi="Century Gothic"/>
                <w:b/>
                <w:bCs/>
                <w:color w:val="002060"/>
              </w:rPr>
              <w:t xml:space="preserve">NZ </w:t>
            </w:r>
            <w:r w:rsidRPr="00D61374">
              <w:rPr>
                <w:rFonts w:ascii="Century Gothic" w:hAnsi="Century Gothic"/>
                <w:b/>
                <w:bCs/>
                <w:color w:val="002060"/>
              </w:rPr>
              <w:t>Grants</w:t>
            </w:r>
          </w:p>
        </w:tc>
        <w:tc>
          <w:tcPr>
            <w:tcW w:w="2127" w:type="dxa"/>
          </w:tcPr>
          <w:p w14:paraId="3D1088F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63A315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74225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31FDB028" w14:textId="77777777" w:rsidTr="00534B4B">
        <w:tc>
          <w:tcPr>
            <w:tcW w:w="3379" w:type="dxa"/>
          </w:tcPr>
          <w:p w14:paraId="5FD4A481" w14:textId="304DC77E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="007E4A64">
              <w:rPr>
                <w:rFonts w:ascii="Century Gothic" w:hAnsi="Century Gothic"/>
                <w:b/>
                <w:bCs/>
                <w:color w:val="002060"/>
              </w:rPr>
              <w:t xml:space="preserve">NZ </w:t>
            </w:r>
            <w:r w:rsidRPr="00D61374">
              <w:rPr>
                <w:rFonts w:ascii="Century Gothic" w:hAnsi="Century Gothic"/>
                <w:b/>
                <w:bCs/>
                <w:color w:val="002060"/>
              </w:rPr>
              <w:t>Sponsorship</w:t>
            </w:r>
          </w:p>
        </w:tc>
        <w:tc>
          <w:tcPr>
            <w:tcW w:w="2127" w:type="dxa"/>
          </w:tcPr>
          <w:p w14:paraId="7BB7C565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1CC068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0E346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42177" w14:paraId="3015D84B" w14:textId="77777777" w:rsidTr="00534B4B">
        <w:tc>
          <w:tcPr>
            <w:tcW w:w="3379" w:type="dxa"/>
          </w:tcPr>
          <w:p w14:paraId="699F6689" w14:textId="1591BBAE" w:rsidR="00242177" w:rsidRPr="00D61374" w:rsidRDefault="007E4A64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International Funding</w:t>
            </w:r>
          </w:p>
        </w:tc>
        <w:tc>
          <w:tcPr>
            <w:tcW w:w="2127" w:type="dxa"/>
          </w:tcPr>
          <w:p w14:paraId="232D83C5" w14:textId="77777777" w:rsidR="00242177" w:rsidRDefault="00242177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24D032" w14:textId="77777777" w:rsidR="00242177" w:rsidRDefault="00242177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53C769" w14:textId="77777777" w:rsidR="00242177" w:rsidRDefault="00242177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03FB9" w14:paraId="07C3546F" w14:textId="77777777" w:rsidTr="00534B4B">
        <w:tc>
          <w:tcPr>
            <w:tcW w:w="3379" w:type="dxa"/>
          </w:tcPr>
          <w:p w14:paraId="0250A9D8" w14:textId="7CD5B203" w:rsidR="00503FB9" w:rsidRPr="00104B1A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14"/>
                <w:szCs w:val="14"/>
              </w:rPr>
            </w:pPr>
            <w:r w:rsidRPr="00104B1A">
              <w:rPr>
                <w:rFonts w:ascii="Century Gothic" w:hAnsi="Century Gothic"/>
                <w:b/>
                <w:bCs/>
                <w:color w:val="002060"/>
                <w:sz w:val="14"/>
                <w:szCs w:val="14"/>
              </w:rPr>
              <w:t>List any other funding sources…</w:t>
            </w:r>
          </w:p>
        </w:tc>
        <w:tc>
          <w:tcPr>
            <w:tcW w:w="2127" w:type="dxa"/>
          </w:tcPr>
          <w:p w14:paraId="6B906A5B" w14:textId="77777777" w:rsidR="00503FB9" w:rsidRPr="00104B1A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2126" w:type="dxa"/>
          </w:tcPr>
          <w:p w14:paraId="1E4D0951" w14:textId="77777777" w:rsidR="00503FB9" w:rsidRPr="00104B1A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C6B3455" w14:textId="77777777" w:rsidR="00503FB9" w:rsidRPr="00104B1A" w:rsidRDefault="00503FB9" w:rsidP="008D6409">
            <w:pPr>
              <w:rPr>
                <w:rFonts w:ascii="Century Gothic" w:hAnsi="Century Gothic"/>
                <w:b/>
                <w:bCs/>
                <w:color w:val="002060"/>
                <w:sz w:val="14"/>
                <w:szCs w:val="14"/>
              </w:rPr>
            </w:pPr>
          </w:p>
        </w:tc>
      </w:tr>
      <w:tr w:rsidR="00223E31" w14:paraId="1C1D0BF0" w14:textId="77777777" w:rsidTr="00534B4B">
        <w:tc>
          <w:tcPr>
            <w:tcW w:w="3379" w:type="dxa"/>
          </w:tcPr>
          <w:p w14:paraId="2138EE3F" w14:textId="77777777" w:rsidR="00223E31" w:rsidRP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18ADC5" w14:textId="77777777" w:rsid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CF31F6" w14:textId="77777777" w:rsid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BC8A93" w14:textId="77777777" w:rsid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04B1A" w14:paraId="4EF2B055" w14:textId="77777777" w:rsidTr="00534B4B">
        <w:tc>
          <w:tcPr>
            <w:tcW w:w="3379" w:type="dxa"/>
          </w:tcPr>
          <w:p w14:paraId="419E353D" w14:textId="77777777" w:rsidR="00104B1A" w:rsidRPr="00223E31" w:rsidRDefault="00104B1A" w:rsidP="008D6409">
            <w:pPr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D6D2AFE" w14:textId="77777777" w:rsidR="00104B1A" w:rsidRDefault="00104B1A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173735" w14:textId="77777777" w:rsidR="00104B1A" w:rsidRDefault="00104B1A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AD9324" w14:textId="77777777" w:rsidR="00104B1A" w:rsidRDefault="00104B1A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23E31" w14:paraId="303ECAFD" w14:textId="77777777" w:rsidTr="00534B4B">
        <w:tc>
          <w:tcPr>
            <w:tcW w:w="3379" w:type="dxa"/>
          </w:tcPr>
          <w:p w14:paraId="7313CE8C" w14:textId="77777777" w:rsidR="00223E31" w:rsidRP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E7CB37" w14:textId="77777777" w:rsid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6BEEA6" w14:textId="77777777" w:rsid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AF1ED6" w14:textId="77777777" w:rsid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6F10FFDD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6870609B" w14:textId="534F56C1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TOTAL FUNDRAISING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A3705AE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BE1C936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FF1172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D5E6E" w14:paraId="0DFE00C3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7F5484E5" w14:textId="3B084698" w:rsidR="00BD5E6E" w:rsidRPr="00D61374" w:rsidRDefault="00BD5E6E" w:rsidP="00BD5E6E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NZCF LOSS GUARANTEE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87B428B" w14:textId="77777777" w:rsidR="00BD5E6E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BB4CA5A" w14:textId="77777777" w:rsidR="00BD5E6E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1C3C233" w14:textId="77777777" w:rsidR="00BD5E6E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D5E6E" w14:paraId="65FFBA37" w14:textId="77777777" w:rsidTr="00534B4B">
        <w:tc>
          <w:tcPr>
            <w:tcW w:w="3379" w:type="dxa"/>
          </w:tcPr>
          <w:p w14:paraId="7A34A7EF" w14:textId="77777777" w:rsidR="00BD5E6E" w:rsidRPr="00242177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7" w:type="dxa"/>
          </w:tcPr>
          <w:p w14:paraId="511B7655" w14:textId="77777777" w:rsidR="00BD5E6E" w:rsidRPr="00242177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6" w:type="dxa"/>
          </w:tcPr>
          <w:p w14:paraId="2597741F" w14:textId="77777777" w:rsidR="00BD5E6E" w:rsidRPr="00242177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84" w:type="dxa"/>
          </w:tcPr>
          <w:p w14:paraId="3E4E898D" w14:textId="77777777" w:rsidR="00BD5E6E" w:rsidRPr="00242177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BD5E6E" w14:paraId="27E4211E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1E97C193" w14:textId="25C0084D" w:rsidR="00BD5E6E" w:rsidRDefault="00BD5E6E" w:rsidP="00BD5E6E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TOTAL INCOME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EE9E5F7" w14:textId="77777777" w:rsidR="00BD5E6E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E280C19" w14:textId="77777777" w:rsidR="00BD5E6E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164ECFA" w14:textId="77777777" w:rsidR="00BD5E6E" w:rsidRDefault="00BD5E6E" w:rsidP="00BD5E6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21AA1B66" w14:textId="4A0B74CA" w:rsidR="00503FB9" w:rsidRDefault="00503FB9" w:rsidP="00534B4B">
      <w:pPr>
        <w:spacing w:after="0"/>
        <w:rPr>
          <w:sz w:val="16"/>
          <w:szCs w:val="16"/>
        </w:rPr>
      </w:pPr>
    </w:p>
    <w:p w14:paraId="348C43F9" w14:textId="77777777" w:rsidR="00503FB9" w:rsidRDefault="00503FB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68010A6" w14:textId="77777777" w:rsidR="00534B4B" w:rsidRPr="00534B4B" w:rsidRDefault="00534B4B" w:rsidP="00534B4B">
      <w:pPr>
        <w:spacing w:after="0"/>
        <w:rPr>
          <w:sz w:val="16"/>
          <w:szCs w:val="16"/>
        </w:rPr>
      </w:pPr>
    </w:p>
    <w:tbl>
      <w:tblPr>
        <w:tblStyle w:val="TableGrid"/>
        <w:tblW w:w="961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379"/>
        <w:gridCol w:w="2127"/>
        <w:gridCol w:w="2126"/>
        <w:gridCol w:w="1984"/>
      </w:tblGrid>
      <w:tr w:rsidR="00C93512" w14:paraId="66D46919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4A9E443A" w14:textId="530B31D0" w:rsidR="00C93512" w:rsidRDefault="00C93512" w:rsidP="00B42707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EXPENSES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4AC42F5" w14:textId="2E5416BF" w:rsidR="00C93512" w:rsidRPr="00534B4B" w:rsidRDefault="00C93512" w:rsidP="00C93512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534B4B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ACTUAL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F917B55" w14:textId="6AF95A00" w:rsidR="00C93512" w:rsidRPr="00534B4B" w:rsidRDefault="00C93512" w:rsidP="00C93512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534B4B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BUDGET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B354CEA" w14:textId="7AFEB02D" w:rsidR="00C93512" w:rsidRPr="00534B4B" w:rsidRDefault="00C93512" w:rsidP="00C93512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534B4B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VARIANCE</w:t>
            </w:r>
          </w:p>
        </w:tc>
      </w:tr>
      <w:tr w:rsidR="008D6409" w14:paraId="1D0C660B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7DD0D7D8" w14:textId="6F82C91C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ARBITER COSTS</w:t>
            </w:r>
          </w:p>
        </w:tc>
        <w:tc>
          <w:tcPr>
            <w:tcW w:w="2127" w:type="dxa"/>
          </w:tcPr>
          <w:p w14:paraId="4FF56BA9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300558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49B75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6B5A5165" w14:textId="77777777" w:rsidTr="00534B4B">
        <w:tc>
          <w:tcPr>
            <w:tcW w:w="3379" w:type="dxa"/>
          </w:tcPr>
          <w:p w14:paraId="3697CA49" w14:textId="4252F578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</w:t>
            </w:r>
            <w:r w:rsidR="00841E9E">
              <w:rPr>
                <w:rFonts w:ascii="Century Gothic" w:hAnsi="Century Gothic"/>
                <w:b/>
                <w:bCs/>
                <w:color w:val="002060"/>
              </w:rPr>
              <w:t xml:space="preserve"> </w:t>
            </w:r>
            <w:r w:rsidRPr="00D61374">
              <w:rPr>
                <w:rFonts w:ascii="Century Gothic" w:hAnsi="Century Gothic"/>
                <w:b/>
                <w:bCs/>
                <w:color w:val="002060"/>
              </w:rPr>
              <w:t>Fees</w:t>
            </w:r>
          </w:p>
        </w:tc>
        <w:tc>
          <w:tcPr>
            <w:tcW w:w="2127" w:type="dxa"/>
          </w:tcPr>
          <w:p w14:paraId="78381DAB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D73072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6A3AB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549046B4" w14:textId="77777777" w:rsidTr="00534B4B">
        <w:tc>
          <w:tcPr>
            <w:tcW w:w="3379" w:type="dxa"/>
          </w:tcPr>
          <w:p w14:paraId="02F17945" w14:textId="0C9F8075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Accommodation</w:t>
            </w:r>
          </w:p>
        </w:tc>
        <w:tc>
          <w:tcPr>
            <w:tcW w:w="2127" w:type="dxa"/>
          </w:tcPr>
          <w:p w14:paraId="04C5FD0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878D9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4ED6B8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4249365" w14:textId="77777777" w:rsidTr="00534B4B">
        <w:tc>
          <w:tcPr>
            <w:tcW w:w="3379" w:type="dxa"/>
          </w:tcPr>
          <w:p w14:paraId="3DF55CF4" w14:textId="5E0FB635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Travel</w:t>
            </w:r>
          </w:p>
        </w:tc>
        <w:tc>
          <w:tcPr>
            <w:tcW w:w="2127" w:type="dxa"/>
          </w:tcPr>
          <w:p w14:paraId="08FBD642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575EBE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DA84C6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4B195C1" w14:textId="77777777" w:rsidTr="00534B4B">
        <w:tc>
          <w:tcPr>
            <w:tcW w:w="3379" w:type="dxa"/>
          </w:tcPr>
          <w:p w14:paraId="4A376015" w14:textId="1BCE07D1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Meals</w:t>
            </w:r>
          </w:p>
        </w:tc>
        <w:tc>
          <w:tcPr>
            <w:tcW w:w="2127" w:type="dxa"/>
          </w:tcPr>
          <w:p w14:paraId="496DF007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9E13B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6603E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7FE25A1A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6BCAF436" w14:textId="4A0E9A5E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TOTAL ARBITER COSTS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407B96B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7613D2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874B22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23E31" w:rsidRPr="00223E31" w14:paraId="44207A3D" w14:textId="77777777" w:rsidTr="00223E31">
        <w:tc>
          <w:tcPr>
            <w:tcW w:w="3379" w:type="dxa"/>
            <w:shd w:val="clear" w:color="auto" w:fill="auto"/>
          </w:tcPr>
          <w:p w14:paraId="05862A8A" w14:textId="77777777" w:rsidR="00223E31" w:rsidRP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127" w:type="dxa"/>
            <w:shd w:val="clear" w:color="auto" w:fill="auto"/>
          </w:tcPr>
          <w:p w14:paraId="071AAE2D" w14:textId="77777777" w:rsidR="00223E31" w:rsidRP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</w:tcPr>
          <w:p w14:paraId="2598B71C" w14:textId="77777777" w:rsidR="00223E31" w:rsidRP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1984" w:type="dxa"/>
            <w:shd w:val="clear" w:color="auto" w:fill="auto"/>
          </w:tcPr>
          <w:p w14:paraId="6EB580F0" w14:textId="77777777" w:rsidR="00223E31" w:rsidRPr="00223E31" w:rsidRDefault="00223E31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</w:tr>
      <w:tr w:rsidR="007E4A64" w14:paraId="7ADCF063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15D46767" w14:textId="632A1625" w:rsidR="007E4A64" w:rsidRPr="00D61374" w:rsidRDefault="007E4A64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ORGANISER COSTS</w:t>
            </w:r>
          </w:p>
        </w:tc>
        <w:tc>
          <w:tcPr>
            <w:tcW w:w="2127" w:type="dxa"/>
          </w:tcPr>
          <w:p w14:paraId="108F9684" w14:textId="77777777" w:rsidR="007E4A64" w:rsidRDefault="007E4A64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8DECFD" w14:textId="77777777" w:rsidR="007E4A64" w:rsidRDefault="007E4A64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C9981A" w14:textId="77777777" w:rsidR="007E4A64" w:rsidRDefault="007E4A64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952D2" w14:paraId="663CF02F" w14:textId="77777777" w:rsidTr="00534B4B">
        <w:tc>
          <w:tcPr>
            <w:tcW w:w="3379" w:type="dxa"/>
          </w:tcPr>
          <w:p w14:paraId="18E728F5" w14:textId="774BD042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 Fees</w:t>
            </w:r>
          </w:p>
        </w:tc>
        <w:tc>
          <w:tcPr>
            <w:tcW w:w="2127" w:type="dxa"/>
          </w:tcPr>
          <w:p w14:paraId="771AFE77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A115A9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C8ED1A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952D2" w14:paraId="603257DE" w14:textId="77777777" w:rsidTr="00534B4B">
        <w:tc>
          <w:tcPr>
            <w:tcW w:w="3379" w:type="dxa"/>
          </w:tcPr>
          <w:p w14:paraId="01D2DA7C" w14:textId="328164AB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Accommodation</w:t>
            </w:r>
          </w:p>
        </w:tc>
        <w:tc>
          <w:tcPr>
            <w:tcW w:w="2127" w:type="dxa"/>
          </w:tcPr>
          <w:p w14:paraId="11146E76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DE6D2D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0F2CB2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952D2" w14:paraId="750D456E" w14:textId="77777777" w:rsidTr="00534B4B">
        <w:tc>
          <w:tcPr>
            <w:tcW w:w="3379" w:type="dxa"/>
          </w:tcPr>
          <w:p w14:paraId="0D5BAC9D" w14:textId="28FFD528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Travel</w:t>
            </w:r>
          </w:p>
        </w:tc>
        <w:tc>
          <w:tcPr>
            <w:tcW w:w="2127" w:type="dxa"/>
          </w:tcPr>
          <w:p w14:paraId="10F9C8B9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9611D6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371428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952D2" w14:paraId="7B6D641E" w14:textId="77777777" w:rsidTr="00534B4B">
        <w:tc>
          <w:tcPr>
            <w:tcW w:w="3379" w:type="dxa"/>
          </w:tcPr>
          <w:p w14:paraId="47C11CFF" w14:textId="79A11B9F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Meals</w:t>
            </w:r>
          </w:p>
        </w:tc>
        <w:tc>
          <w:tcPr>
            <w:tcW w:w="2127" w:type="dxa"/>
          </w:tcPr>
          <w:p w14:paraId="56824039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E69F86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82C931" w14:textId="77777777" w:rsidR="001952D2" w:rsidRDefault="001952D2" w:rsidP="001952D2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952D2" w14:paraId="2B866717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58169E0F" w14:textId="7F2E6B6A" w:rsidR="001952D2" w:rsidRDefault="001952D2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TOTAL ORGANISER COSTS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6BA7911" w14:textId="77777777" w:rsidR="001952D2" w:rsidRDefault="001952D2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C37649" w14:textId="77777777" w:rsidR="001952D2" w:rsidRDefault="001952D2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79DCB20" w14:textId="77777777" w:rsidR="001952D2" w:rsidRDefault="001952D2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7E4A64" w:rsidRPr="007E4A64" w14:paraId="7A1D88B6" w14:textId="77777777" w:rsidTr="00534B4B">
        <w:tc>
          <w:tcPr>
            <w:tcW w:w="3379" w:type="dxa"/>
          </w:tcPr>
          <w:p w14:paraId="4B199AC3" w14:textId="77777777" w:rsidR="007E4A64" w:rsidRPr="001415D6" w:rsidRDefault="007E4A64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127" w:type="dxa"/>
          </w:tcPr>
          <w:p w14:paraId="3052FAF1" w14:textId="77777777" w:rsidR="007E4A64" w:rsidRPr="001415D6" w:rsidRDefault="007E4A64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126" w:type="dxa"/>
          </w:tcPr>
          <w:p w14:paraId="7A71A9B1" w14:textId="77777777" w:rsidR="007E4A64" w:rsidRPr="001415D6" w:rsidRDefault="007E4A64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1984" w:type="dxa"/>
          </w:tcPr>
          <w:p w14:paraId="7587E9B4" w14:textId="77777777" w:rsidR="007E4A64" w:rsidRPr="001415D6" w:rsidRDefault="007E4A64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</w:tr>
      <w:tr w:rsidR="00236656" w14:paraId="0E478ECE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05C4E61E" w14:textId="57940A26" w:rsidR="00236656" w:rsidRPr="00D61374" w:rsidRDefault="001F3291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INVIT</w:t>
            </w:r>
            <w:r w:rsidR="00A91F75">
              <w:rPr>
                <w:rFonts w:ascii="Century Gothic" w:hAnsi="Century Gothic"/>
                <w:b/>
                <w:bCs/>
                <w:color w:val="002060"/>
              </w:rPr>
              <w:t>ED</w:t>
            </w:r>
            <w:r>
              <w:rPr>
                <w:rFonts w:ascii="Century Gothic" w:hAnsi="Century Gothic"/>
                <w:b/>
                <w:bCs/>
                <w:color w:val="002060"/>
              </w:rPr>
              <w:t xml:space="preserve"> PLAYER</w:t>
            </w:r>
            <w:r w:rsidR="0070173A">
              <w:rPr>
                <w:rFonts w:ascii="Century Gothic" w:hAnsi="Century Gothic"/>
                <w:b/>
                <w:bCs/>
                <w:color w:val="002060"/>
              </w:rPr>
              <w:t xml:space="preserve"> COSTS</w:t>
            </w:r>
          </w:p>
        </w:tc>
        <w:tc>
          <w:tcPr>
            <w:tcW w:w="2127" w:type="dxa"/>
          </w:tcPr>
          <w:p w14:paraId="6DBCB50F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7AE812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2602D6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F3291" w14:paraId="0833E242" w14:textId="77777777" w:rsidTr="00534B4B">
        <w:tc>
          <w:tcPr>
            <w:tcW w:w="3379" w:type="dxa"/>
          </w:tcPr>
          <w:p w14:paraId="45F56B83" w14:textId="44D1848D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Appearance Fees</w:t>
            </w:r>
          </w:p>
        </w:tc>
        <w:tc>
          <w:tcPr>
            <w:tcW w:w="2127" w:type="dxa"/>
          </w:tcPr>
          <w:p w14:paraId="732A5B66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015DF4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7E23E5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F3291" w14:paraId="2E97BC31" w14:textId="77777777" w:rsidTr="00534B4B">
        <w:tc>
          <w:tcPr>
            <w:tcW w:w="3379" w:type="dxa"/>
          </w:tcPr>
          <w:p w14:paraId="5E9A93CD" w14:textId="5F6E465C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Travel </w:t>
            </w:r>
          </w:p>
        </w:tc>
        <w:tc>
          <w:tcPr>
            <w:tcW w:w="2127" w:type="dxa"/>
          </w:tcPr>
          <w:p w14:paraId="6B24FA0F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9A0272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5C7F98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F3291" w14:paraId="6025ECEF" w14:textId="77777777" w:rsidTr="00534B4B">
        <w:tc>
          <w:tcPr>
            <w:tcW w:w="3379" w:type="dxa"/>
          </w:tcPr>
          <w:p w14:paraId="7CD57859" w14:textId="21EC936D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Accommodation</w:t>
            </w:r>
          </w:p>
        </w:tc>
        <w:tc>
          <w:tcPr>
            <w:tcW w:w="2127" w:type="dxa"/>
          </w:tcPr>
          <w:p w14:paraId="2476F2E2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509668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A6C023" w14:textId="77777777" w:rsidR="001F3291" w:rsidRDefault="001F329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41E9E" w14:paraId="1199E138" w14:textId="77777777" w:rsidTr="00534B4B">
        <w:tc>
          <w:tcPr>
            <w:tcW w:w="3379" w:type="dxa"/>
          </w:tcPr>
          <w:p w14:paraId="25B25D53" w14:textId="73A1D16F" w:rsidR="00841E9E" w:rsidRDefault="00841E9E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Meals</w:t>
            </w:r>
          </w:p>
        </w:tc>
        <w:tc>
          <w:tcPr>
            <w:tcW w:w="2127" w:type="dxa"/>
          </w:tcPr>
          <w:p w14:paraId="46B309A0" w14:textId="77777777" w:rsidR="00841E9E" w:rsidRDefault="00841E9E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851C1C" w14:textId="77777777" w:rsidR="00841E9E" w:rsidRDefault="00841E9E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9447F8" w14:textId="77777777" w:rsidR="00841E9E" w:rsidRDefault="00841E9E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74137" w14:paraId="03EF4A0F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66C51654" w14:textId="63E15C05" w:rsidR="00F74137" w:rsidRDefault="00F74137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TOTAL INVIT</w:t>
            </w:r>
            <w:r w:rsidR="0070173A">
              <w:rPr>
                <w:rFonts w:ascii="Century Gothic" w:hAnsi="Century Gothic"/>
                <w:b/>
                <w:bCs/>
                <w:color w:val="002060"/>
              </w:rPr>
              <w:t xml:space="preserve">ED </w:t>
            </w:r>
            <w:r>
              <w:rPr>
                <w:rFonts w:ascii="Century Gothic" w:hAnsi="Century Gothic"/>
                <w:b/>
                <w:bCs/>
                <w:color w:val="002060"/>
              </w:rPr>
              <w:t>PLAYER</w:t>
            </w:r>
            <w:r w:rsidR="0070173A">
              <w:rPr>
                <w:rFonts w:ascii="Century Gothic" w:hAnsi="Century Gothic"/>
                <w:b/>
                <w:bCs/>
                <w:color w:val="002060"/>
              </w:rPr>
              <w:t xml:space="preserve"> COSTS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F675A0" w14:textId="77777777" w:rsidR="00F74137" w:rsidRDefault="00F74137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70B4C92" w14:textId="77777777" w:rsidR="00F74137" w:rsidRDefault="00F74137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78567E2" w14:textId="77777777" w:rsidR="00F74137" w:rsidRDefault="00F74137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74137" w:rsidRPr="00F74137" w14:paraId="1D94CCD5" w14:textId="77777777" w:rsidTr="00534B4B">
        <w:tc>
          <w:tcPr>
            <w:tcW w:w="3379" w:type="dxa"/>
          </w:tcPr>
          <w:p w14:paraId="456DD027" w14:textId="77777777" w:rsidR="00F74137" w:rsidRPr="001415D6" w:rsidRDefault="00F74137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127" w:type="dxa"/>
          </w:tcPr>
          <w:p w14:paraId="20D74A8D" w14:textId="77777777" w:rsidR="00F74137" w:rsidRPr="001415D6" w:rsidRDefault="00F74137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126" w:type="dxa"/>
          </w:tcPr>
          <w:p w14:paraId="7E53C9A7" w14:textId="77777777" w:rsidR="00F74137" w:rsidRPr="001415D6" w:rsidRDefault="00F74137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1984" w:type="dxa"/>
          </w:tcPr>
          <w:p w14:paraId="6F6C01FA" w14:textId="77777777" w:rsidR="00F74137" w:rsidRPr="001415D6" w:rsidRDefault="00F74137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</w:tr>
      <w:tr w:rsidR="00F74137" w14:paraId="1FE8F67F" w14:textId="77777777" w:rsidTr="00534B4B">
        <w:tc>
          <w:tcPr>
            <w:tcW w:w="3379" w:type="dxa"/>
            <w:shd w:val="clear" w:color="auto" w:fill="F2F2F2" w:themeFill="background1" w:themeFillShade="F2"/>
          </w:tcPr>
          <w:p w14:paraId="7E25A3FC" w14:textId="655647F1" w:rsidR="00F74137" w:rsidRPr="00D61374" w:rsidRDefault="00F74137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INVIT</w:t>
            </w:r>
            <w:r w:rsidR="0070173A">
              <w:rPr>
                <w:rFonts w:ascii="Century Gothic" w:hAnsi="Century Gothic"/>
                <w:b/>
                <w:bCs/>
                <w:color w:val="002060"/>
              </w:rPr>
              <w:t>ED</w:t>
            </w:r>
            <w:r w:rsidR="00121332">
              <w:rPr>
                <w:rFonts w:ascii="Century Gothic" w:hAnsi="Century Gothic"/>
                <w:b/>
                <w:bCs/>
                <w:color w:val="002060"/>
              </w:rPr>
              <w:t xml:space="preserve"> GUEST</w:t>
            </w:r>
            <w:r w:rsidR="0070173A">
              <w:rPr>
                <w:rFonts w:ascii="Century Gothic" w:hAnsi="Century Gothic"/>
                <w:b/>
                <w:bCs/>
                <w:color w:val="002060"/>
              </w:rPr>
              <w:t xml:space="preserve"> COSTS</w:t>
            </w:r>
          </w:p>
        </w:tc>
        <w:tc>
          <w:tcPr>
            <w:tcW w:w="2127" w:type="dxa"/>
          </w:tcPr>
          <w:p w14:paraId="0510E4F3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2BEF0E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7ECF71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6500F5" w14:paraId="152CF0B6" w14:textId="77777777" w:rsidTr="00534B4B">
        <w:tc>
          <w:tcPr>
            <w:tcW w:w="3379" w:type="dxa"/>
          </w:tcPr>
          <w:p w14:paraId="77A17252" w14:textId="0182ADAF" w:rsidR="006500F5" w:rsidRDefault="006500F5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Hospitality/Functions</w:t>
            </w:r>
          </w:p>
        </w:tc>
        <w:tc>
          <w:tcPr>
            <w:tcW w:w="2127" w:type="dxa"/>
          </w:tcPr>
          <w:p w14:paraId="07ABB305" w14:textId="77777777" w:rsidR="006500F5" w:rsidRDefault="006500F5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FF8AC6" w14:textId="77777777" w:rsidR="006500F5" w:rsidRDefault="006500F5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7BC477" w14:textId="77777777" w:rsidR="006500F5" w:rsidRDefault="006500F5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74137" w14:paraId="3A4010CE" w14:textId="77777777" w:rsidTr="00534B4B">
        <w:tc>
          <w:tcPr>
            <w:tcW w:w="3379" w:type="dxa"/>
          </w:tcPr>
          <w:p w14:paraId="141FDA8D" w14:textId="0372A536" w:rsidR="00F74137" w:rsidRPr="00D61374" w:rsidRDefault="00F74137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Travel Expenses</w:t>
            </w:r>
          </w:p>
        </w:tc>
        <w:tc>
          <w:tcPr>
            <w:tcW w:w="2127" w:type="dxa"/>
          </w:tcPr>
          <w:p w14:paraId="25100AF9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81AB53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968A2F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74137" w14:paraId="366013B0" w14:textId="77777777" w:rsidTr="00534B4B">
        <w:tc>
          <w:tcPr>
            <w:tcW w:w="3379" w:type="dxa"/>
          </w:tcPr>
          <w:p w14:paraId="417CB34A" w14:textId="1E4B075F" w:rsidR="00F74137" w:rsidRPr="00D61374" w:rsidRDefault="00F74137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Accommodation</w:t>
            </w:r>
          </w:p>
        </w:tc>
        <w:tc>
          <w:tcPr>
            <w:tcW w:w="2127" w:type="dxa"/>
          </w:tcPr>
          <w:p w14:paraId="67F6E97C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681E74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650AE6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41E9E" w14:paraId="4F7603D4" w14:textId="77777777" w:rsidTr="00534B4B">
        <w:tc>
          <w:tcPr>
            <w:tcW w:w="3379" w:type="dxa"/>
          </w:tcPr>
          <w:p w14:paraId="466D0484" w14:textId="74EF362E" w:rsidR="00841E9E" w:rsidRDefault="00841E9E" w:rsidP="00841E9E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Pr="006D0D8F">
              <w:rPr>
                <w:rFonts w:ascii="Century Gothic" w:hAnsi="Century Gothic"/>
                <w:b/>
                <w:bCs/>
                <w:color w:val="002060"/>
              </w:rPr>
              <w:t>Meals</w:t>
            </w:r>
          </w:p>
        </w:tc>
        <w:tc>
          <w:tcPr>
            <w:tcW w:w="2127" w:type="dxa"/>
          </w:tcPr>
          <w:p w14:paraId="5F531CE9" w14:textId="265DC792" w:rsidR="00841E9E" w:rsidRDefault="00841E9E" w:rsidP="00841E9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88F223" w14:textId="1B444D7F" w:rsidR="00841E9E" w:rsidRDefault="00841E9E" w:rsidP="00841E9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BDD3E0" w14:textId="17FE8BC2" w:rsidR="00841E9E" w:rsidRDefault="00841E9E" w:rsidP="00841E9E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74137" w14:paraId="10A065E6" w14:textId="77777777" w:rsidTr="004B764E">
        <w:tc>
          <w:tcPr>
            <w:tcW w:w="3379" w:type="dxa"/>
            <w:tcBorders>
              <w:bottom w:val="single" w:sz="18" w:space="0" w:color="002060"/>
            </w:tcBorders>
            <w:shd w:val="clear" w:color="auto" w:fill="F2F2F2" w:themeFill="background1" w:themeFillShade="F2"/>
          </w:tcPr>
          <w:p w14:paraId="22BF1A30" w14:textId="3A12D738" w:rsidR="00F74137" w:rsidRPr="00D61374" w:rsidRDefault="00F74137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TOTAL INVIT</w:t>
            </w:r>
            <w:r w:rsidR="0070173A">
              <w:rPr>
                <w:rFonts w:ascii="Century Gothic" w:hAnsi="Century Gothic"/>
                <w:b/>
                <w:bCs/>
                <w:color w:val="002060"/>
              </w:rPr>
              <w:t xml:space="preserve">ED </w:t>
            </w:r>
            <w:r w:rsidR="00121332">
              <w:rPr>
                <w:rFonts w:ascii="Century Gothic" w:hAnsi="Century Gothic"/>
                <w:b/>
                <w:bCs/>
                <w:color w:val="002060"/>
              </w:rPr>
              <w:t>GUEST</w:t>
            </w:r>
            <w:r w:rsidR="0070173A">
              <w:rPr>
                <w:rFonts w:ascii="Century Gothic" w:hAnsi="Century Gothic"/>
                <w:b/>
                <w:bCs/>
                <w:color w:val="002060"/>
              </w:rPr>
              <w:t xml:space="preserve"> COSTS</w:t>
            </w:r>
          </w:p>
        </w:tc>
        <w:tc>
          <w:tcPr>
            <w:tcW w:w="2127" w:type="dxa"/>
            <w:tcBorders>
              <w:bottom w:val="single" w:sz="18" w:space="0" w:color="002060"/>
            </w:tcBorders>
            <w:shd w:val="clear" w:color="auto" w:fill="F2F2F2" w:themeFill="background1" w:themeFillShade="F2"/>
          </w:tcPr>
          <w:p w14:paraId="185C5FAF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8" w:space="0" w:color="002060"/>
            </w:tcBorders>
            <w:shd w:val="clear" w:color="auto" w:fill="F2F2F2" w:themeFill="background1" w:themeFillShade="F2"/>
          </w:tcPr>
          <w:p w14:paraId="2ACF718D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002060"/>
            </w:tcBorders>
            <w:shd w:val="clear" w:color="auto" w:fill="F2F2F2" w:themeFill="background1" w:themeFillShade="F2"/>
          </w:tcPr>
          <w:p w14:paraId="7343F1CE" w14:textId="77777777" w:rsidR="00F74137" w:rsidRDefault="00F74137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B764E" w14:paraId="0A3CEA82" w14:textId="77777777" w:rsidTr="004B7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18F00C2D" w14:textId="77777777" w:rsidR="004B764E" w:rsidRDefault="004B764E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4C0FC941" w14:textId="77777777" w:rsidR="004B764E" w:rsidRDefault="004B764E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14A89CB8" w14:textId="77777777" w:rsidR="004B764E" w:rsidRDefault="004B764E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2390EF66" w14:textId="77777777" w:rsidR="004B764E" w:rsidRDefault="004B764E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4B764E" w14:paraId="47055603" w14:textId="77777777" w:rsidTr="004B764E">
        <w:tc>
          <w:tcPr>
            <w:tcW w:w="3379" w:type="dxa"/>
            <w:shd w:val="clear" w:color="auto" w:fill="F2F2F2" w:themeFill="background1" w:themeFillShade="F2"/>
          </w:tcPr>
          <w:p w14:paraId="503A029B" w14:textId="06B71848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OTHER PLAYER COSTS</w:t>
            </w:r>
          </w:p>
        </w:tc>
        <w:tc>
          <w:tcPr>
            <w:tcW w:w="2127" w:type="dxa"/>
            <w:shd w:val="clear" w:color="auto" w:fill="FFFFFF" w:themeFill="background1"/>
          </w:tcPr>
          <w:p w14:paraId="5C82D56A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2422CEF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C2961A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B764E" w14:paraId="676857FD" w14:textId="77777777" w:rsidTr="004B764E">
        <w:tc>
          <w:tcPr>
            <w:tcW w:w="3379" w:type="dxa"/>
            <w:shd w:val="clear" w:color="auto" w:fill="FFFFFF" w:themeFill="background1"/>
          </w:tcPr>
          <w:p w14:paraId="25894276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DC7796B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89BB77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6E9838C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B764E" w14:paraId="172F220C" w14:textId="77777777" w:rsidTr="004B764E">
        <w:tc>
          <w:tcPr>
            <w:tcW w:w="3379" w:type="dxa"/>
            <w:shd w:val="clear" w:color="auto" w:fill="FFFFFF" w:themeFill="background1"/>
          </w:tcPr>
          <w:p w14:paraId="0DBA6154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234941B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622994F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60732C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B764E" w14:paraId="0925B2C1" w14:textId="77777777" w:rsidTr="004B764E">
        <w:tc>
          <w:tcPr>
            <w:tcW w:w="3379" w:type="dxa"/>
            <w:shd w:val="clear" w:color="auto" w:fill="FFFFFF" w:themeFill="background1"/>
          </w:tcPr>
          <w:p w14:paraId="3AC910DD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E98B5D7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384E4DA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C4C60AE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B764E" w14:paraId="5ED5B6F1" w14:textId="77777777" w:rsidTr="001B1A96">
        <w:tc>
          <w:tcPr>
            <w:tcW w:w="3379" w:type="dxa"/>
            <w:shd w:val="clear" w:color="auto" w:fill="F2F2F2" w:themeFill="background1" w:themeFillShade="F2"/>
          </w:tcPr>
          <w:p w14:paraId="789F3ABD" w14:textId="75B61CAC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TOTAL OTHER GUEST COSTS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F9D55CE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1F17E1A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87F831C" w14:textId="77777777" w:rsidR="004B764E" w:rsidRDefault="004B764E" w:rsidP="00F74137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2B51E8CB" w14:textId="77777777" w:rsidR="004B764E" w:rsidRDefault="004B764E">
      <w:r>
        <w:br w:type="page"/>
      </w:r>
    </w:p>
    <w:tbl>
      <w:tblPr>
        <w:tblStyle w:val="TableGrid"/>
        <w:tblW w:w="9634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8"/>
        <w:gridCol w:w="3361"/>
        <w:gridCol w:w="18"/>
        <w:gridCol w:w="2109"/>
        <w:gridCol w:w="18"/>
        <w:gridCol w:w="2108"/>
        <w:gridCol w:w="18"/>
        <w:gridCol w:w="1966"/>
        <w:gridCol w:w="18"/>
      </w:tblGrid>
      <w:tr w:rsidR="001B1A96" w14:paraId="12BC93A6" w14:textId="77777777" w:rsidTr="001B1A96">
        <w:trPr>
          <w:gridBefore w:val="1"/>
          <w:wBefore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  <w:hideMark/>
          </w:tcPr>
          <w:p w14:paraId="62412FF3" w14:textId="77777777" w:rsidR="001B1A96" w:rsidRDefault="001B1A96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lastRenderedPageBreak/>
              <w:t>EXPENSES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hideMark/>
          </w:tcPr>
          <w:p w14:paraId="79D96A98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ACTUAL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hideMark/>
          </w:tcPr>
          <w:p w14:paraId="24DB49F3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BUDGET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hideMark/>
          </w:tcPr>
          <w:p w14:paraId="0BB0A528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VARIANCE</w:t>
            </w:r>
          </w:p>
        </w:tc>
      </w:tr>
      <w:tr w:rsidR="00121332" w:rsidRPr="00F74137" w14:paraId="6FB2F688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290A7F6D" w14:textId="2BDAFDF4" w:rsidR="00121332" w:rsidRPr="00F74137" w:rsidRDefault="00121332" w:rsidP="00121332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  <w:r w:rsidRPr="00354EE4">
              <w:rPr>
                <w:rFonts w:ascii="Century Gothic" w:hAnsi="Century Gothic"/>
                <w:b/>
                <w:bCs/>
                <w:color w:val="002060"/>
              </w:rPr>
              <w:t>VENUE COSTS</w:t>
            </w:r>
          </w:p>
        </w:tc>
        <w:tc>
          <w:tcPr>
            <w:tcW w:w="2127" w:type="dxa"/>
            <w:gridSpan w:val="2"/>
          </w:tcPr>
          <w:p w14:paraId="12C72E79" w14:textId="15599420" w:rsidR="00121332" w:rsidRPr="00F74137" w:rsidRDefault="00121332" w:rsidP="00121332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6" w:type="dxa"/>
            <w:gridSpan w:val="2"/>
          </w:tcPr>
          <w:p w14:paraId="7E4EA26F" w14:textId="728FE538" w:rsidR="00121332" w:rsidRPr="00F74137" w:rsidRDefault="00121332" w:rsidP="00121332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84" w:type="dxa"/>
            <w:gridSpan w:val="2"/>
          </w:tcPr>
          <w:p w14:paraId="29BA6B4B" w14:textId="051E32CF" w:rsidR="00121332" w:rsidRPr="00F74137" w:rsidRDefault="00121332" w:rsidP="00121332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8D6409" w14:paraId="40F6ED22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565BF002" w14:textId="2A78514C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 xml:space="preserve">  </w:t>
            </w:r>
            <w:r w:rsidRPr="00D61374">
              <w:rPr>
                <w:rFonts w:ascii="Century Gothic" w:hAnsi="Century Gothic"/>
                <w:b/>
                <w:bCs/>
                <w:color w:val="002060"/>
              </w:rPr>
              <w:t>Playing Rooms</w:t>
            </w:r>
          </w:p>
        </w:tc>
        <w:tc>
          <w:tcPr>
            <w:tcW w:w="2127" w:type="dxa"/>
            <w:gridSpan w:val="2"/>
          </w:tcPr>
          <w:p w14:paraId="201353DF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0854F0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534ADA9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A26CA0" w14:paraId="7F5AEB0D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4F30D9E1" w14:textId="01AD2F4F" w:rsidR="00A26CA0" w:rsidRPr="00D61374" w:rsidRDefault="00916D2A" w:rsidP="008D6409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="00E83F81">
              <w:rPr>
                <w:rFonts w:ascii="Century Gothic" w:hAnsi="Century Gothic"/>
                <w:b/>
                <w:bCs/>
                <w:color w:val="002060"/>
              </w:rPr>
              <w:t>Internet Costs</w:t>
            </w:r>
          </w:p>
        </w:tc>
        <w:tc>
          <w:tcPr>
            <w:tcW w:w="2127" w:type="dxa"/>
            <w:gridSpan w:val="2"/>
          </w:tcPr>
          <w:p w14:paraId="20236023" w14:textId="77777777" w:rsidR="00A26CA0" w:rsidRDefault="00A26CA0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82BD890" w14:textId="77777777" w:rsidR="00A26CA0" w:rsidRDefault="00A26CA0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51FC87C" w14:textId="77777777" w:rsidR="00A26CA0" w:rsidRDefault="00A26CA0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DE786D" w14:paraId="4F96582F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087D7C13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</w:p>
        </w:tc>
        <w:tc>
          <w:tcPr>
            <w:tcW w:w="2127" w:type="dxa"/>
            <w:gridSpan w:val="2"/>
          </w:tcPr>
          <w:p w14:paraId="510D8A97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F8AAAB6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5C3B227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DE786D" w14:paraId="1748C55A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161D46A1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</w:p>
        </w:tc>
        <w:tc>
          <w:tcPr>
            <w:tcW w:w="2127" w:type="dxa"/>
            <w:gridSpan w:val="2"/>
          </w:tcPr>
          <w:p w14:paraId="7C2B5CA3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68DC45D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7B2F409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745D49BB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5F799F7B" w14:textId="38D13095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TOTAL VENUE COSTS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57E81EEE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7EF763D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73BEA8C4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B1A96" w14:paraId="7F55C0FF" w14:textId="77777777" w:rsidTr="001B1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EF315A4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E921C35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650D8C0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697F9C5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8D6409" w14:paraId="08382A6E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  <w:tcBorders>
              <w:top w:val="single" w:sz="18" w:space="0" w:color="002060"/>
            </w:tcBorders>
            <w:shd w:val="clear" w:color="auto" w:fill="F2F2F2" w:themeFill="background1" w:themeFillShade="F2"/>
          </w:tcPr>
          <w:p w14:paraId="70EC7E82" w14:textId="6F03FC6B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EQUIPMENT COSTS</w:t>
            </w:r>
          </w:p>
        </w:tc>
        <w:tc>
          <w:tcPr>
            <w:tcW w:w="2127" w:type="dxa"/>
            <w:gridSpan w:val="2"/>
            <w:tcBorders>
              <w:top w:val="single" w:sz="18" w:space="0" w:color="002060"/>
            </w:tcBorders>
          </w:tcPr>
          <w:p w14:paraId="3BBE4686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002060"/>
            </w:tcBorders>
          </w:tcPr>
          <w:p w14:paraId="0DA461EB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18" w:space="0" w:color="002060"/>
            </w:tcBorders>
          </w:tcPr>
          <w:p w14:paraId="764D22AC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63824926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</w:tcPr>
          <w:p w14:paraId="6DC080DF" w14:textId="4244A0CA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Tables</w:t>
            </w:r>
            <w:r w:rsidR="00E83F81">
              <w:rPr>
                <w:rFonts w:ascii="Century Gothic" w:hAnsi="Century Gothic"/>
                <w:b/>
                <w:bCs/>
                <w:color w:val="002060"/>
              </w:rPr>
              <w:t>/Chairs/White Boards</w:t>
            </w:r>
          </w:p>
        </w:tc>
        <w:tc>
          <w:tcPr>
            <w:tcW w:w="2127" w:type="dxa"/>
            <w:gridSpan w:val="2"/>
          </w:tcPr>
          <w:p w14:paraId="0D1CCCB9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4E6834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</w:tcPr>
          <w:p w14:paraId="3A477C8F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724820A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</w:tcPr>
          <w:p w14:paraId="183D106C" w14:textId="2C84F7AA" w:rsidR="008D6409" w:rsidRPr="00E83F81" w:rsidRDefault="00E83F8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Pr="00E83F81">
              <w:rPr>
                <w:rFonts w:ascii="Century Gothic" w:hAnsi="Century Gothic"/>
                <w:b/>
                <w:bCs/>
                <w:color w:val="002060"/>
              </w:rPr>
              <w:t>Laptops/Printers/Cables</w:t>
            </w:r>
          </w:p>
        </w:tc>
        <w:tc>
          <w:tcPr>
            <w:tcW w:w="2127" w:type="dxa"/>
            <w:gridSpan w:val="2"/>
          </w:tcPr>
          <w:p w14:paraId="79ABBBFF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C5831C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</w:tcPr>
          <w:p w14:paraId="6E79865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D8036DD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</w:tcPr>
          <w:p w14:paraId="5E9D94F8" w14:textId="4C944B91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="00121332">
              <w:rPr>
                <w:rFonts w:ascii="Century Gothic" w:hAnsi="Century Gothic"/>
                <w:b/>
                <w:bCs/>
                <w:color w:val="002060"/>
              </w:rPr>
              <w:t>DGT Boa</w:t>
            </w:r>
            <w:r w:rsidR="00F6673D">
              <w:rPr>
                <w:rFonts w:ascii="Century Gothic" w:hAnsi="Century Gothic"/>
                <w:b/>
                <w:bCs/>
                <w:color w:val="002060"/>
              </w:rPr>
              <w:t>r</w:t>
            </w:r>
            <w:r w:rsidR="00121332">
              <w:rPr>
                <w:rFonts w:ascii="Century Gothic" w:hAnsi="Century Gothic"/>
                <w:b/>
                <w:bCs/>
                <w:color w:val="002060"/>
              </w:rPr>
              <w:t>ds/Pieces/C</w:t>
            </w:r>
            <w:r w:rsidR="00F6673D">
              <w:rPr>
                <w:rFonts w:ascii="Century Gothic" w:hAnsi="Century Gothic"/>
                <w:b/>
                <w:bCs/>
                <w:color w:val="002060"/>
              </w:rPr>
              <w:t>locks</w:t>
            </w:r>
          </w:p>
        </w:tc>
        <w:tc>
          <w:tcPr>
            <w:tcW w:w="2127" w:type="dxa"/>
            <w:gridSpan w:val="2"/>
          </w:tcPr>
          <w:p w14:paraId="5E68D80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734F1B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</w:tcPr>
          <w:p w14:paraId="4528E905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6673D" w14:paraId="35E4CFEA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</w:tcPr>
          <w:p w14:paraId="6F34CA2E" w14:textId="623CFECE" w:rsidR="00F6673D" w:rsidRPr="00D61374" w:rsidRDefault="00F6673D" w:rsidP="00F6673D">
            <w:pPr>
              <w:ind w:left="152"/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Analog Equipment          Boards/Pieces/Clocks</w:t>
            </w:r>
          </w:p>
        </w:tc>
        <w:tc>
          <w:tcPr>
            <w:tcW w:w="2127" w:type="dxa"/>
            <w:gridSpan w:val="2"/>
          </w:tcPr>
          <w:p w14:paraId="573D3814" w14:textId="77777777" w:rsidR="00F6673D" w:rsidRDefault="00F6673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29D2A5C" w14:textId="77777777" w:rsidR="00F6673D" w:rsidRDefault="00F6673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</w:tcPr>
          <w:p w14:paraId="426EF61F" w14:textId="77777777" w:rsidR="00F6673D" w:rsidRDefault="00F6673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09A4D1B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</w:tcPr>
          <w:p w14:paraId="5D1B9696" w14:textId="0ED63A34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Transport</w:t>
            </w:r>
          </w:p>
        </w:tc>
        <w:tc>
          <w:tcPr>
            <w:tcW w:w="2127" w:type="dxa"/>
            <w:gridSpan w:val="2"/>
          </w:tcPr>
          <w:p w14:paraId="066CE93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B3A911C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</w:tcPr>
          <w:p w14:paraId="30DD9B44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1415D6" w14:paraId="048BE89A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</w:tcPr>
          <w:p w14:paraId="11AC30C9" w14:textId="189F8F8C" w:rsidR="001415D6" w:rsidRPr="00D61374" w:rsidRDefault="001415D6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Other</w:t>
            </w:r>
          </w:p>
        </w:tc>
        <w:tc>
          <w:tcPr>
            <w:tcW w:w="2127" w:type="dxa"/>
            <w:gridSpan w:val="2"/>
          </w:tcPr>
          <w:p w14:paraId="15D845A5" w14:textId="77777777" w:rsidR="001415D6" w:rsidRDefault="001415D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4F48E61" w14:textId="77777777" w:rsidR="001415D6" w:rsidRDefault="001415D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</w:tcPr>
          <w:p w14:paraId="5506E4FF" w14:textId="77777777" w:rsidR="001415D6" w:rsidRDefault="001415D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DE786D" w14:paraId="4EC491F7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</w:tcPr>
          <w:p w14:paraId="69BCF2A6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</w:p>
        </w:tc>
        <w:tc>
          <w:tcPr>
            <w:tcW w:w="2127" w:type="dxa"/>
            <w:gridSpan w:val="2"/>
          </w:tcPr>
          <w:p w14:paraId="10B5CB2F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9408DBC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</w:tcPr>
          <w:p w14:paraId="2C8A3FF6" w14:textId="77777777" w:rsidR="00DE786D" w:rsidRDefault="00DE786D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398C7D3F" w14:textId="77777777" w:rsidTr="001B1A96"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  <w:tcBorders>
              <w:bottom w:val="single" w:sz="18" w:space="0" w:color="002060"/>
            </w:tcBorders>
            <w:shd w:val="clear" w:color="auto" w:fill="F2F2F2" w:themeFill="background1" w:themeFillShade="F2"/>
          </w:tcPr>
          <w:p w14:paraId="54F9BA0F" w14:textId="4B8387E6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TOTAL EQUIPMENT COSTS</w:t>
            </w:r>
          </w:p>
        </w:tc>
        <w:tc>
          <w:tcPr>
            <w:tcW w:w="2127" w:type="dxa"/>
            <w:gridSpan w:val="2"/>
            <w:tcBorders>
              <w:bottom w:val="single" w:sz="18" w:space="0" w:color="002060"/>
            </w:tcBorders>
            <w:shd w:val="clear" w:color="auto" w:fill="F2F2F2" w:themeFill="background1" w:themeFillShade="F2"/>
          </w:tcPr>
          <w:p w14:paraId="0B63C657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002060"/>
            </w:tcBorders>
            <w:shd w:val="clear" w:color="auto" w:fill="F2F2F2" w:themeFill="background1" w:themeFillShade="F2"/>
          </w:tcPr>
          <w:p w14:paraId="0DBCB8DF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18" w:space="0" w:color="002060"/>
            </w:tcBorders>
            <w:shd w:val="clear" w:color="auto" w:fill="F2F2F2" w:themeFill="background1" w:themeFillShade="F2"/>
          </w:tcPr>
          <w:p w14:paraId="1C0CFE82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08E4" w:rsidRPr="00524029" w14:paraId="3FD3EABF" w14:textId="77777777" w:rsidTr="001B1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337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0C10E63" w14:textId="77777777" w:rsidR="006108E4" w:rsidRPr="00524029" w:rsidRDefault="006108E4" w:rsidP="00145FF0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951E427" w14:textId="77777777" w:rsidR="006108E4" w:rsidRPr="00524029" w:rsidRDefault="006108E4" w:rsidP="00145FF0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5AA6D22" w14:textId="77777777" w:rsidR="006108E4" w:rsidRPr="00524029" w:rsidRDefault="006108E4" w:rsidP="00145FF0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297756" w14:textId="77777777" w:rsidR="006108E4" w:rsidRPr="00524029" w:rsidRDefault="006108E4" w:rsidP="00145FF0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E83F81" w14:paraId="35C7B177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13BC41C4" w14:textId="02AA2E02" w:rsidR="00E83F81" w:rsidRPr="00D61374" w:rsidRDefault="00E83F81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STATIONERY COSTS</w:t>
            </w:r>
          </w:p>
        </w:tc>
        <w:tc>
          <w:tcPr>
            <w:tcW w:w="2127" w:type="dxa"/>
            <w:gridSpan w:val="2"/>
          </w:tcPr>
          <w:p w14:paraId="3833A69D" w14:textId="77777777" w:rsidR="00E83F81" w:rsidRDefault="00E83F8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08BA788" w14:textId="77777777" w:rsidR="00E83F81" w:rsidRDefault="00E83F8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8A6E5B8" w14:textId="77777777" w:rsidR="00E83F81" w:rsidRDefault="00E83F81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16499" w14:paraId="4452B6C2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7B37A3DF" w14:textId="526BA60B" w:rsidR="00216499" w:rsidRDefault="002C397D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="00216499">
              <w:rPr>
                <w:rFonts w:ascii="Century Gothic" w:hAnsi="Century Gothic"/>
                <w:b/>
                <w:bCs/>
                <w:color w:val="002060"/>
              </w:rPr>
              <w:t>Score Sheets</w:t>
            </w:r>
          </w:p>
        </w:tc>
        <w:tc>
          <w:tcPr>
            <w:tcW w:w="2127" w:type="dxa"/>
            <w:gridSpan w:val="2"/>
          </w:tcPr>
          <w:p w14:paraId="2096A776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EA320AD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3295946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16499" w14:paraId="3B48DD55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083AB3CA" w14:textId="21B18D28" w:rsidR="00216499" w:rsidRDefault="002C397D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</w:t>
            </w:r>
            <w:r w:rsidR="00216499">
              <w:rPr>
                <w:rFonts w:ascii="Century Gothic" w:hAnsi="Century Gothic"/>
                <w:b/>
                <w:bCs/>
                <w:color w:val="002060"/>
              </w:rPr>
              <w:t>Printer Paper</w:t>
            </w:r>
          </w:p>
        </w:tc>
        <w:tc>
          <w:tcPr>
            <w:tcW w:w="2127" w:type="dxa"/>
            <w:gridSpan w:val="2"/>
          </w:tcPr>
          <w:p w14:paraId="4F1000C2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3F9EB0B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5BAD34D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152B5" w14:paraId="26317EC8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0F66EBA6" w14:textId="5EE1BA34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Other</w:t>
            </w:r>
          </w:p>
        </w:tc>
        <w:tc>
          <w:tcPr>
            <w:tcW w:w="2127" w:type="dxa"/>
            <w:gridSpan w:val="2"/>
          </w:tcPr>
          <w:p w14:paraId="7A6B067C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6E4B250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E999D3A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152B5" w14:paraId="02BF2CC2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201AABC2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</w:p>
        </w:tc>
        <w:tc>
          <w:tcPr>
            <w:tcW w:w="2127" w:type="dxa"/>
            <w:gridSpan w:val="2"/>
          </w:tcPr>
          <w:p w14:paraId="3A3BFFB4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ACD6825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5211F6C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16499" w14:paraId="273392DE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3790DCE2" w14:textId="1AA92CAB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TOTAL STATIONERY COSTS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4B76A836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21FFEDA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4080C5DD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26362" w:rsidRPr="00216499" w14:paraId="0DD73227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auto"/>
          </w:tcPr>
          <w:p w14:paraId="792DC269" w14:textId="5F50DDD7" w:rsidR="00226362" w:rsidRPr="00524029" w:rsidRDefault="00226362" w:rsidP="00226362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B88324C" w14:textId="11B81D83" w:rsidR="00226362" w:rsidRPr="00524029" w:rsidRDefault="00226362" w:rsidP="00226362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2FE8D10" w14:textId="64FB249A" w:rsidR="00226362" w:rsidRPr="00524029" w:rsidRDefault="00226362" w:rsidP="00226362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A76779A" w14:textId="3174B2C6" w:rsidR="00226362" w:rsidRPr="00524029" w:rsidRDefault="00226362" w:rsidP="00226362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8D6409" w14:paraId="35C3A75E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4A1E3F6E" w14:textId="69C67E73" w:rsidR="008D640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MARKETING</w:t>
            </w:r>
            <w:r w:rsidR="008D6409" w:rsidRPr="00D61374">
              <w:rPr>
                <w:rFonts w:ascii="Century Gothic" w:hAnsi="Century Gothic"/>
                <w:b/>
                <w:bCs/>
                <w:color w:val="002060"/>
              </w:rPr>
              <w:t xml:space="preserve"> COSTS</w:t>
            </w:r>
          </w:p>
        </w:tc>
        <w:tc>
          <w:tcPr>
            <w:tcW w:w="2127" w:type="dxa"/>
            <w:gridSpan w:val="2"/>
          </w:tcPr>
          <w:p w14:paraId="05744D69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9CA5E94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39B3EC3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2A1F4FC1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2DF88389" w14:textId="20C38F09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Banners</w:t>
            </w:r>
          </w:p>
        </w:tc>
        <w:tc>
          <w:tcPr>
            <w:tcW w:w="2127" w:type="dxa"/>
            <w:gridSpan w:val="2"/>
          </w:tcPr>
          <w:p w14:paraId="31DAF61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81E8EBE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756DB14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16499" w14:paraId="1AAEEA71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4AE6F830" w14:textId="7C1AB4B4" w:rsidR="00216499" w:rsidRPr="00D61374" w:rsidRDefault="00216499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Posters</w:t>
            </w:r>
          </w:p>
        </w:tc>
        <w:tc>
          <w:tcPr>
            <w:tcW w:w="2127" w:type="dxa"/>
            <w:gridSpan w:val="2"/>
          </w:tcPr>
          <w:p w14:paraId="19CC19D7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607FCC3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B788C66" w14:textId="77777777" w:rsidR="00216499" w:rsidRDefault="0021649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206A3969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0E436F84" w14:textId="0953168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Advertising</w:t>
            </w:r>
          </w:p>
        </w:tc>
        <w:tc>
          <w:tcPr>
            <w:tcW w:w="2127" w:type="dxa"/>
            <w:gridSpan w:val="2"/>
          </w:tcPr>
          <w:p w14:paraId="4C19CA9B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47E8A3B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589BED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C2E9FFD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262930B0" w14:textId="5393ECBE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 Printing</w:t>
            </w:r>
          </w:p>
        </w:tc>
        <w:tc>
          <w:tcPr>
            <w:tcW w:w="2127" w:type="dxa"/>
            <w:gridSpan w:val="2"/>
          </w:tcPr>
          <w:p w14:paraId="153D849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415491C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FA29B59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152B5" w14:paraId="6D75D702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59755017" w14:textId="2CA432D0" w:rsidR="00B152B5" w:rsidRPr="00D61374" w:rsidRDefault="00B152B5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Other</w:t>
            </w:r>
          </w:p>
        </w:tc>
        <w:tc>
          <w:tcPr>
            <w:tcW w:w="2127" w:type="dxa"/>
            <w:gridSpan w:val="2"/>
          </w:tcPr>
          <w:p w14:paraId="048E6D5B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705FE38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BF69317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152B5" w14:paraId="124E266F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</w:tcPr>
          <w:p w14:paraId="73B51422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</w:p>
        </w:tc>
        <w:tc>
          <w:tcPr>
            <w:tcW w:w="2127" w:type="dxa"/>
            <w:gridSpan w:val="2"/>
          </w:tcPr>
          <w:p w14:paraId="04D253CB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3E5348B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B1D68E6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0B4B5122" w14:textId="77777777" w:rsidTr="001B1A96"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33BC9416" w14:textId="213852A9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TOTAL </w:t>
            </w:r>
            <w:r w:rsidR="00216499">
              <w:rPr>
                <w:rFonts w:ascii="Century Gothic" w:hAnsi="Century Gothic"/>
                <w:b/>
                <w:bCs/>
                <w:color w:val="002060"/>
              </w:rPr>
              <w:t>MARKETING</w:t>
            </w:r>
            <w:r w:rsidRPr="00D61374">
              <w:rPr>
                <w:rFonts w:ascii="Century Gothic" w:hAnsi="Century Gothic"/>
                <w:b/>
                <w:bCs/>
                <w:color w:val="002060"/>
              </w:rPr>
              <w:t xml:space="preserve"> COSTS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6489EE66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A8BBA2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7D71A17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2DFA92E" w14:textId="788374EC" w:rsidR="001B1A96" w:rsidRDefault="001B1A96"/>
    <w:p w14:paraId="66296D8E" w14:textId="77777777" w:rsidR="001B1A96" w:rsidRDefault="001B1A96">
      <w: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"/>
        <w:gridCol w:w="3361"/>
        <w:gridCol w:w="18"/>
        <w:gridCol w:w="2109"/>
        <w:gridCol w:w="18"/>
        <w:gridCol w:w="2108"/>
        <w:gridCol w:w="18"/>
        <w:gridCol w:w="1966"/>
        <w:gridCol w:w="18"/>
      </w:tblGrid>
      <w:tr w:rsidR="001B1A96" w14:paraId="3D2E4761" w14:textId="77777777" w:rsidTr="006177AF">
        <w:trPr>
          <w:gridBefore w:val="1"/>
          <w:wBefore w:w="18" w:type="dxa"/>
        </w:trPr>
        <w:tc>
          <w:tcPr>
            <w:tcW w:w="337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  <w:hideMark/>
          </w:tcPr>
          <w:p w14:paraId="34A95DC0" w14:textId="77777777" w:rsidR="001B1A96" w:rsidRDefault="001B1A96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lastRenderedPageBreak/>
              <w:t>EXPENSES</w:t>
            </w:r>
          </w:p>
        </w:tc>
        <w:tc>
          <w:tcPr>
            <w:tcW w:w="2127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  <w:hideMark/>
          </w:tcPr>
          <w:p w14:paraId="607E4E4A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ACTUAL</w:t>
            </w:r>
          </w:p>
        </w:tc>
        <w:tc>
          <w:tcPr>
            <w:tcW w:w="2126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  <w:hideMark/>
          </w:tcPr>
          <w:p w14:paraId="688E47EB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BUDGET</w:t>
            </w:r>
          </w:p>
        </w:tc>
        <w:tc>
          <w:tcPr>
            <w:tcW w:w="19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  <w:hideMark/>
          </w:tcPr>
          <w:p w14:paraId="3569F6D0" w14:textId="77777777" w:rsidR="001B1A96" w:rsidRDefault="001B1A96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VARIANCE</w:t>
            </w:r>
          </w:p>
        </w:tc>
      </w:tr>
      <w:tr w:rsidR="001952D2" w14:paraId="2B52FB93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8" w:type="dxa"/>
        </w:trPr>
        <w:tc>
          <w:tcPr>
            <w:tcW w:w="3379" w:type="dxa"/>
            <w:gridSpan w:val="2"/>
            <w:tcBorders>
              <w:top w:val="single" w:sz="18" w:space="0" w:color="002060"/>
            </w:tcBorders>
            <w:shd w:val="clear" w:color="auto" w:fill="F2F2F2" w:themeFill="background1" w:themeFillShade="F2"/>
          </w:tcPr>
          <w:p w14:paraId="6FAC423A" w14:textId="1D821C14" w:rsidR="001952D2" w:rsidRPr="00D61374" w:rsidRDefault="00236656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RATING FEES</w:t>
            </w:r>
          </w:p>
        </w:tc>
        <w:tc>
          <w:tcPr>
            <w:tcW w:w="2127" w:type="dxa"/>
            <w:gridSpan w:val="2"/>
            <w:tcBorders>
              <w:top w:val="single" w:sz="18" w:space="0" w:color="002060"/>
            </w:tcBorders>
          </w:tcPr>
          <w:p w14:paraId="3E7598B1" w14:textId="77777777" w:rsidR="001952D2" w:rsidRDefault="001952D2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002060"/>
            </w:tcBorders>
          </w:tcPr>
          <w:p w14:paraId="406F8E40" w14:textId="77777777" w:rsidR="001952D2" w:rsidRDefault="001952D2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002060"/>
            </w:tcBorders>
          </w:tcPr>
          <w:p w14:paraId="12B0FFD3" w14:textId="77777777" w:rsidR="001952D2" w:rsidRDefault="001952D2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36656" w14:paraId="7C65386A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8" w:type="dxa"/>
        </w:trPr>
        <w:tc>
          <w:tcPr>
            <w:tcW w:w="3379" w:type="dxa"/>
            <w:gridSpan w:val="2"/>
          </w:tcPr>
          <w:p w14:paraId="6F40A7EC" w14:textId="582B2F62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 NZCF Ratings</w:t>
            </w:r>
          </w:p>
        </w:tc>
        <w:tc>
          <w:tcPr>
            <w:tcW w:w="2127" w:type="dxa"/>
            <w:gridSpan w:val="2"/>
          </w:tcPr>
          <w:p w14:paraId="1E76F156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4153999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D4F75C0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36656" w14:paraId="789DE5A9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8" w:type="dxa"/>
        </w:trPr>
        <w:tc>
          <w:tcPr>
            <w:tcW w:w="3379" w:type="dxa"/>
            <w:gridSpan w:val="2"/>
          </w:tcPr>
          <w:p w14:paraId="3793210C" w14:textId="37180C56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   FIDE Ratings</w:t>
            </w:r>
          </w:p>
        </w:tc>
        <w:tc>
          <w:tcPr>
            <w:tcW w:w="2127" w:type="dxa"/>
            <w:gridSpan w:val="2"/>
          </w:tcPr>
          <w:p w14:paraId="2267981C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B434056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E081F19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36656" w14:paraId="63E78304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252E5FBF" w14:textId="699776E6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>TOTAL RATING FEES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7F1BE871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6CB130E2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64AD356D" w14:textId="77777777" w:rsidR="00236656" w:rsidRDefault="00236656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77AF" w:rsidRPr="006177AF" w14:paraId="46676F1F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7B0ED7B8" w14:textId="77777777" w:rsidR="006177AF" w:rsidRPr="006177AF" w:rsidRDefault="006177AF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0376AF40" w14:textId="77777777" w:rsidR="006177AF" w:rsidRPr="006177AF" w:rsidRDefault="006177AF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7B2DD209" w14:textId="77777777" w:rsidR="006177AF" w:rsidRPr="006177AF" w:rsidRDefault="006177AF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27DF8E6B" w14:textId="77777777" w:rsidR="006177AF" w:rsidRPr="006177AF" w:rsidRDefault="006177AF" w:rsidP="008D6409">
            <w:pPr>
              <w:rPr>
                <w:rFonts w:ascii="Century Gothic" w:hAnsi="Century Gothic"/>
                <w:b/>
                <w:bCs/>
                <w:color w:val="002060"/>
                <w:sz w:val="8"/>
                <w:szCs w:val="8"/>
              </w:rPr>
            </w:pPr>
          </w:p>
        </w:tc>
      </w:tr>
      <w:tr w:rsidR="008D6409" w14:paraId="21EC7FF2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7497234D" w14:textId="1BA512D4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D61374">
              <w:rPr>
                <w:rFonts w:ascii="Century Gothic" w:hAnsi="Century Gothic"/>
                <w:b/>
                <w:bCs/>
                <w:color w:val="002060"/>
              </w:rPr>
              <w:t>P</w:t>
            </w:r>
            <w:r w:rsidRPr="00A91F75">
              <w:rPr>
                <w:rFonts w:ascii="Century Gothic" w:hAnsi="Century Gothic"/>
                <w:b/>
                <w:bCs/>
                <w:color w:val="002060"/>
                <w:shd w:val="clear" w:color="auto" w:fill="F2F2F2" w:themeFill="background1" w:themeFillShade="F2"/>
              </w:rPr>
              <w:t>RIZEMONEY</w:t>
            </w:r>
            <w:r w:rsidR="00B152B5">
              <w:rPr>
                <w:rFonts w:ascii="Century Gothic" w:hAnsi="Century Gothic"/>
                <w:b/>
                <w:bCs/>
                <w:color w:val="002060"/>
                <w:shd w:val="clear" w:color="auto" w:fill="F2F2F2" w:themeFill="background1" w:themeFillShade="F2"/>
              </w:rPr>
              <w:t xml:space="preserve"> – list all events</w:t>
            </w:r>
          </w:p>
        </w:tc>
        <w:tc>
          <w:tcPr>
            <w:tcW w:w="2127" w:type="dxa"/>
            <w:gridSpan w:val="2"/>
          </w:tcPr>
          <w:p w14:paraId="653245D2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4AD6513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B0B774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6D80E1D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08F51885" w14:textId="323E274F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3DBA633C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27DC220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D8D0A7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464C9F9E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69A24AEB" w14:textId="1576E20F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12211827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AA85089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6264C5F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24A5D3B7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049458B4" w14:textId="0CCB238F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4A1B9EDF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0AAB4AB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FE1CDED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72AEF436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08B7EC6D" w14:textId="681FCAB6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12F5B604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7547591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E2F2BC4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152B5" w14:paraId="74EFE095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592A797F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4D83EF67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9841C55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C3FC185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152B5" w14:paraId="7FE7963E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77DAD9F2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21E802A4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CBA0C71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87C3419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152B5" w14:paraId="52C9091D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0FA1FEBD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54B64385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F491B42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2A799ED" w14:textId="77777777" w:rsidR="00B152B5" w:rsidRDefault="00B152B5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727B7794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3CDBBF1E" w14:textId="26B096F0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14:paraId="553FB358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7D021D2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6AE2983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53E42C23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05A765AD" w14:textId="6BF66D76" w:rsidR="008D6409" w:rsidRPr="00242177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242177">
              <w:rPr>
                <w:rFonts w:ascii="Century Gothic" w:hAnsi="Century Gothic"/>
                <w:b/>
                <w:bCs/>
                <w:color w:val="002060"/>
              </w:rPr>
              <w:t>TOTAL PRIZEMONEY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01F44989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3B5BC47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3E04A96A" w14:textId="77777777" w:rsidR="008D640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D6409" w14:paraId="7B563CD0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737E1261" w14:textId="77777777" w:rsidR="008D6409" w:rsidRPr="00C825D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7" w:type="dxa"/>
            <w:gridSpan w:val="2"/>
          </w:tcPr>
          <w:p w14:paraId="46940102" w14:textId="77777777" w:rsidR="008D6409" w:rsidRPr="00C825D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2126" w:type="dxa"/>
            <w:gridSpan w:val="2"/>
          </w:tcPr>
          <w:p w14:paraId="36F7879D" w14:textId="77777777" w:rsidR="008D6409" w:rsidRPr="00C825D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  <w:tc>
          <w:tcPr>
            <w:tcW w:w="1984" w:type="dxa"/>
            <w:gridSpan w:val="2"/>
          </w:tcPr>
          <w:p w14:paraId="511A5C5D" w14:textId="77777777" w:rsidR="008D6409" w:rsidRPr="00C825D9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8D6409" w14:paraId="07ADD1CA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615EB27D" w14:textId="416704D7" w:rsidR="008D6409" w:rsidRPr="006177AF" w:rsidRDefault="008D6409" w:rsidP="00B42707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6177AF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 xml:space="preserve">TOTAL </w:t>
            </w:r>
            <w:r w:rsidR="00B42707" w:rsidRPr="006177AF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EXPENSES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08F242ED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50FE2596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40F4BAC4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D6409" w14:paraId="5ACA87C4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</w:tcPr>
          <w:p w14:paraId="3255EB08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14:paraId="252651AC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4A17FD10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155436E4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D6409" w14:paraId="2E3C4DE7" w14:textId="77777777" w:rsidTr="006177AF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After w:val="1"/>
          <w:wAfter w:w="18" w:type="dxa"/>
        </w:trPr>
        <w:tc>
          <w:tcPr>
            <w:tcW w:w="3379" w:type="dxa"/>
            <w:gridSpan w:val="2"/>
            <w:shd w:val="clear" w:color="auto" w:fill="F2F2F2" w:themeFill="background1" w:themeFillShade="F2"/>
          </w:tcPr>
          <w:p w14:paraId="26C75A39" w14:textId="0563977C" w:rsidR="008D6409" w:rsidRPr="006177AF" w:rsidRDefault="008D6409" w:rsidP="00B42707">
            <w:pPr>
              <w:jc w:val="center"/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  <w:r w:rsidRPr="006177AF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NETT RESULT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14:paraId="48DD0563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62248825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2E87E3D6" w14:textId="77777777" w:rsidR="008D6409" w:rsidRPr="006177AF" w:rsidRDefault="008D6409" w:rsidP="008D6409">
            <w:pPr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1A604153" w14:textId="098C7BEF" w:rsidR="007C3A95" w:rsidRDefault="007C3A95">
      <w:pPr>
        <w:spacing w:after="0"/>
        <w:rPr>
          <w:rFonts w:ascii="Century Gothic" w:hAnsi="Century Gothic"/>
          <w:b/>
          <w:bCs/>
          <w:color w:val="002060"/>
          <w:sz w:val="28"/>
          <w:szCs w:val="28"/>
        </w:rPr>
      </w:pPr>
    </w:p>
    <w:p w14:paraId="6D7B3F70" w14:textId="7A45CB73" w:rsidR="00F9072C" w:rsidRPr="00A06DE5" w:rsidRDefault="00F9072C" w:rsidP="00A06DE5">
      <w:pPr>
        <w:spacing w:after="0"/>
        <w:ind w:right="-613"/>
        <w:rPr>
          <w:rFonts w:ascii="Century Gothic" w:hAnsi="Century Gothic"/>
          <w:color w:val="002060"/>
          <w:sz w:val="20"/>
          <w:szCs w:val="20"/>
        </w:rPr>
      </w:pPr>
      <w:r w:rsidRPr="003D752C">
        <w:rPr>
          <w:rFonts w:ascii="Century Gothic" w:hAnsi="Century Gothic"/>
          <w:b/>
          <w:bCs/>
          <w:color w:val="002060"/>
        </w:rPr>
        <w:t>NOTE</w:t>
      </w:r>
      <w:r w:rsidRPr="00A06DE5">
        <w:rPr>
          <w:rFonts w:ascii="Century Gothic" w:hAnsi="Century Gothic"/>
          <w:color w:val="002060"/>
          <w:sz w:val="20"/>
          <w:szCs w:val="20"/>
        </w:rPr>
        <w:t xml:space="preserve">:  If the Nett Result is a </w:t>
      </w:r>
      <w:proofErr w:type="gramStart"/>
      <w:r w:rsidRPr="00A06DE5">
        <w:rPr>
          <w:rFonts w:ascii="Century Gothic" w:hAnsi="Century Gothic"/>
          <w:color w:val="002060"/>
          <w:sz w:val="20"/>
          <w:szCs w:val="20"/>
        </w:rPr>
        <w:t>loss</w:t>
      </w:r>
      <w:proofErr w:type="gramEnd"/>
      <w:r w:rsidRPr="00A06DE5">
        <w:rPr>
          <w:rFonts w:ascii="Century Gothic" w:hAnsi="Century Gothic"/>
          <w:color w:val="002060"/>
          <w:sz w:val="20"/>
          <w:szCs w:val="20"/>
        </w:rPr>
        <w:t xml:space="preserve"> then there may be an opportunity for a subsidy from NZCF to </w:t>
      </w:r>
      <w:r w:rsidR="003D752C" w:rsidRPr="00A06DE5">
        <w:rPr>
          <w:rFonts w:ascii="Century Gothic" w:hAnsi="Century Gothic"/>
          <w:color w:val="002060"/>
          <w:sz w:val="20"/>
          <w:szCs w:val="20"/>
        </w:rPr>
        <w:t>cover or reduce the loss.  This will not be known until a confirmed budget and all tournament details are known and approved by NZCF.</w:t>
      </w:r>
    </w:p>
    <w:p w14:paraId="60354B87" w14:textId="77777777" w:rsidR="008542B7" w:rsidRPr="003D752C" w:rsidRDefault="008542B7">
      <w:pPr>
        <w:spacing w:after="0"/>
        <w:rPr>
          <w:rFonts w:ascii="Century Gothic" w:hAnsi="Century Gothic"/>
          <w:b/>
          <w:bCs/>
          <w:color w:val="002060"/>
        </w:rPr>
      </w:pPr>
    </w:p>
    <w:sectPr w:rsidR="008542B7" w:rsidRPr="003D752C" w:rsidSect="00044C9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5A8A" w14:textId="77777777" w:rsidR="00581719" w:rsidRDefault="00581719" w:rsidP="00330637">
      <w:pPr>
        <w:spacing w:after="0" w:line="240" w:lineRule="auto"/>
      </w:pPr>
      <w:r>
        <w:separator/>
      </w:r>
    </w:p>
  </w:endnote>
  <w:endnote w:type="continuationSeparator" w:id="0">
    <w:p w14:paraId="18B2548C" w14:textId="77777777" w:rsidR="00581719" w:rsidRDefault="00581719" w:rsidP="0033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2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885"/>
      <w:gridCol w:w="953"/>
      <w:gridCol w:w="1134"/>
      <w:gridCol w:w="1134"/>
      <w:gridCol w:w="1134"/>
      <w:gridCol w:w="1134"/>
      <w:gridCol w:w="1134"/>
      <w:gridCol w:w="1134"/>
      <w:gridCol w:w="982"/>
    </w:tblGrid>
    <w:tr w:rsidR="001F7CAC" w:rsidRPr="001F7CAC" w14:paraId="4D894EC5" w14:textId="02E5B187" w:rsidTr="00044C93">
      <w:tc>
        <w:tcPr>
          <w:tcW w:w="885" w:type="dxa"/>
          <w:shd w:val="clear" w:color="auto" w:fill="F2F2F2" w:themeFill="background1" w:themeFillShade="F2"/>
        </w:tcPr>
        <w:p w14:paraId="2D725B82" w14:textId="1D3AE44E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  <w:r w:rsidRPr="001F7CAC"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  <w:t>VERSION</w:t>
          </w:r>
        </w:p>
      </w:tc>
      <w:tc>
        <w:tcPr>
          <w:tcW w:w="953" w:type="dxa"/>
          <w:shd w:val="clear" w:color="auto" w:fill="F2F2F2" w:themeFill="background1" w:themeFillShade="F2"/>
        </w:tcPr>
        <w:p w14:paraId="172D5A67" w14:textId="21424969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  <w:r w:rsidRPr="001F7CAC"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  <w:t>V1</w:t>
          </w:r>
        </w:p>
      </w:tc>
      <w:tc>
        <w:tcPr>
          <w:tcW w:w="1134" w:type="dxa"/>
          <w:shd w:val="clear" w:color="auto" w:fill="F2F2F2" w:themeFill="background1" w:themeFillShade="F2"/>
        </w:tcPr>
        <w:p w14:paraId="41F1E288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778C4F53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5CCC0DC6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1B39510E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00E73DB0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423633DF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982" w:type="dxa"/>
          <w:shd w:val="clear" w:color="auto" w:fill="F2F2F2" w:themeFill="background1" w:themeFillShade="F2"/>
        </w:tcPr>
        <w:p w14:paraId="3470CEED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</w:tr>
    <w:tr w:rsidR="001F7CAC" w:rsidRPr="001F7CAC" w14:paraId="1557D030" w14:textId="3F8D703A" w:rsidTr="00044C93">
      <w:tc>
        <w:tcPr>
          <w:tcW w:w="885" w:type="dxa"/>
          <w:shd w:val="clear" w:color="auto" w:fill="F2F2F2" w:themeFill="background1" w:themeFillShade="F2"/>
        </w:tcPr>
        <w:p w14:paraId="4663446E" w14:textId="628332F0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  <w:r w:rsidRPr="001F7CAC"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  <w:t>DATE</w:t>
          </w:r>
        </w:p>
      </w:tc>
      <w:tc>
        <w:tcPr>
          <w:tcW w:w="953" w:type="dxa"/>
          <w:shd w:val="clear" w:color="auto" w:fill="F2F2F2" w:themeFill="background1" w:themeFillShade="F2"/>
        </w:tcPr>
        <w:p w14:paraId="69450F7E" w14:textId="776CB1EB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  <w:r w:rsidRPr="001F7CAC"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  <w:t>APR 2021</w:t>
          </w:r>
        </w:p>
      </w:tc>
      <w:tc>
        <w:tcPr>
          <w:tcW w:w="1134" w:type="dxa"/>
          <w:shd w:val="clear" w:color="auto" w:fill="F2F2F2" w:themeFill="background1" w:themeFillShade="F2"/>
        </w:tcPr>
        <w:p w14:paraId="19704552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03200786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7ECD6403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2882BA1C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3A2A87AF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1134" w:type="dxa"/>
          <w:shd w:val="clear" w:color="auto" w:fill="F2F2F2" w:themeFill="background1" w:themeFillShade="F2"/>
        </w:tcPr>
        <w:p w14:paraId="0CA4114E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  <w:tc>
        <w:tcPr>
          <w:tcW w:w="982" w:type="dxa"/>
          <w:shd w:val="clear" w:color="auto" w:fill="F2F2F2" w:themeFill="background1" w:themeFillShade="F2"/>
        </w:tcPr>
        <w:p w14:paraId="0D3890D1" w14:textId="77777777" w:rsidR="001F7CAC" w:rsidRPr="001F7CAC" w:rsidRDefault="001F7CAC">
          <w:pPr>
            <w:pStyle w:val="Footer"/>
            <w:rPr>
              <w:rFonts w:ascii="Century Gothic" w:hAnsi="Century Gothic"/>
              <w:b/>
              <w:bCs/>
              <w:color w:val="002060"/>
              <w:sz w:val="16"/>
              <w:szCs w:val="16"/>
            </w:rPr>
          </w:pPr>
        </w:p>
      </w:tc>
    </w:tr>
  </w:tbl>
  <w:p w14:paraId="4FFA2FB1" w14:textId="714CF89A" w:rsidR="00330637" w:rsidRPr="00044C93" w:rsidRDefault="00044C93" w:rsidP="00044C93">
    <w:pPr>
      <w:pStyle w:val="Footer"/>
      <w:jc w:val="center"/>
      <w:rPr>
        <w:rFonts w:ascii="Century Gothic" w:hAnsi="Century Gothic"/>
        <w:b/>
        <w:bCs/>
        <w:color w:val="002060"/>
      </w:rPr>
    </w:pPr>
    <w:r w:rsidRPr="00044C93">
      <w:rPr>
        <w:rFonts w:ascii="Century Gothic" w:hAnsi="Century Gothic"/>
        <w:b/>
        <w:bCs/>
        <w:color w:val="002060"/>
      </w:rPr>
      <w:t xml:space="preserve">Page </w:t>
    </w:r>
    <w:r w:rsidRPr="00044C93">
      <w:rPr>
        <w:rFonts w:ascii="Century Gothic" w:hAnsi="Century Gothic"/>
        <w:b/>
        <w:bCs/>
        <w:color w:val="002060"/>
      </w:rPr>
      <w:fldChar w:fldCharType="begin"/>
    </w:r>
    <w:r w:rsidRPr="00044C93">
      <w:rPr>
        <w:rFonts w:ascii="Century Gothic" w:hAnsi="Century Gothic"/>
        <w:b/>
        <w:bCs/>
        <w:color w:val="002060"/>
      </w:rPr>
      <w:instrText xml:space="preserve"> PAGE  \* Arabic  \* MERGEFORMAT </w:instrText>
    </w:r>
    <w:r w:rsidRPr="00044C93">
      <w:rPr>
        <w:rFonts w:ascii="Century Gothic" w:hAnsi="Century Gothic"/>
        <w:b/>
        <w:bCs/>
        <w:color w:val="002060"/>
      </w:rPr>
      <w:fldChar w:fldCharType="separate"/>
    </w:r>
    <w:r w:rsidRPr="00044C93">
      <w:rPr>
        <w:rFonts w:ascii="Century Gothic" w:hAnsi="Century Gothic"/>
        <w:b/>
        <w:bCs/>
        <w:noProof/>
        <w:color w:val="002060"/>
      </w:rPr>
      <w:t>1</w:t>
    </w:r>
    <w:r w:rsidRPr="00044C93">
      <w:rPr>
        <w:rFonts w:ascii="Century Gothic" w:hAnsi="Century Gothic"/>
        <w:b/>
        <w:bCs/>
        <w:color w:val="002060"/>
      </w:rPr>
      <w:fldChar w:fldCharType="end"/>
    </w:r>
    <w:r w:rsidRPr="00044C93">
      <w:rPr>
        <w:rFonts w:ascii="Century Gothic" w:hAnsi="Century Gothic"/>
        <w:b/>
        <w:bCs/>
        <w:color w:val="002060"/>
      </w:rPr>
      <w:t xml:space="preserve"> of </w:t>
    </w:r>
    <w:r w:rsidRPr="00044C93">
      <w:rPr>
        <w:rFonts w:ascii="Century Gothic" w:hAnsi="Century Gothic"/>
        <w:b/>
        <w:bCs/>
        <w:color w:val="002060"/>
      </w:rPr>
      <w:fldChar w:fldCharType="begin"/>
    </w:r>
    <w:r w:rsidRPr="00044C93">
      <w:rPr>
        <w:rFonts w:ascii="Century Gothic" w:hAnsi="Century Gothic"/>
        <w:b/>
        <w:bCs/>
        <w:color w:val="002060"/>
      </w:rPr>
      <w:instrText xml:space="preserve"> NUMPAGES  \* Arabic  \* MERGEFORMAT </w:instrText>
    </w:r>
    <w:r w:rsidRPr="00044C93">
      <w:rPr>
        <w:rFonts w:ascii="Century Gothic" w:hAnsi="Century Gothic"/>
        <w:b/>
        <w:bCs/>
        <w:color w:val="002060"/>
      </w:rPr>
      <w:fldChar w:fldCharType="separate"/>
    </w:r>
    <w:r w:rsidRPr="00044C93">
      <w:rPr>
        <w:rFonts w:ascii="Century Gothic" w:hAnsi="Century Gothic"/>
        <w:b/>
        <w:bCs/>
        <w:noProof/>
        <w:color w:val="002060"/>
      </w:rPr>
      <w:t>2</w:t>
    </w:r>
    <w:r w:rsidRPr="00044C93">
      <w:rPr>
        <w:rFonts w:ascii="Century Gothic" w:hAnsi="Century Gothic"/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1F29" w14:textId="77777777" w:rsidR="00581719" w:rsidRDefault="00581719" w:rsidP="00330637">
      <w:pPr>
        <w:spacing w:after="0" w:line="240" w:lineRule="auto"/>
      </w:pPr>
      <w:r>
        <w:separator/>
      </w:r>
    </w:p>
  </w:footnote>
  <w:footnote w:type="continuationSeparator" w:id="0">
    <w:p w14:paraId="5B14A12D" w14:textId="77777777" w:rsidR="00581719" w:rsidRDefault="00581719" w:rsidP="00330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6DDC"/>
    <w:multiLevelType w:val="hybridMultilevel"/>
    <w:tmpl w:val="50E86612"/>
    <w:lvl w:ilvl="0" w:tplc="3DF07A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20"/>
    <w:rsid w:val="00044C93"/>
    <w:rsid w:val="000B36BC"/>
    <w:rsid w:val="000C31D5"/>
    <w:rsid w:val="000F6FCA"/>
    <w:rsid w:val="00104B1A"/>
    <w:rsid w:val="00121332"/>
    <w:rsid w:val="001415D6"/>
    <w:rsid w:val="00180AE1"/>
    <w:rsid w:val="00186673"/>
    <w:rsid w:val="001952D2"/>
    <w:rsid w:val="001B1A96"/>
    <w:rsid w:val="001F3291"/>
    <w:rsid w:val="001F7CAC"/>
    <w:rsid w:val="00200759"/>
    <w:rsid w:val="00216499"/>
    <w:rsid w:val="00223E31"/>
    <w:rsid w:val="00226362"/>
    <w:rsid w:val="00232344"/>
    <w:rsid w:val="00236656"/>
    <w:rsid w:val="00242177"/>
    <w:rsid w:val="002B3EE0"/>
    <w:rsid w:val="002C397D"/>
    <w:rsid w:val="00330637"/>
    <w:rsid w:val="003D752C"/>
    <w:rsid w:val="0041504C"/>
    <w:rsid w:val="004B764E"/>
    <w:rsid w:val="00503FB9"/>
    <w:rsid w:val="00513AFF"/>
    <w:rsid w:val="00524029"/>
    <w:rsid w:val="00534B4B"/>
    <w:rsid w:val="0057316D"/>
    <w:rsid w:val="00580E5E"/>
    <w:rsid w:val="00581719"/>
    <w:rsid w:val="005C58A8"/>
    <w:rsid w:val="006108E4"/>
    <w:rsid w:val="006177AF"/>
    <w:rsid w:val="006500F5"/>
    <w:rsid w:val="0070173A"/>
    <w:rsid w:val="00742EF0"/>
    <w:rsid w:val="007C3A95"/>
    <w:rsid w:val="007E4A64"/>
    <w:rsid w:val="00841E9E"/>
    <w:rsid w:val="00847E43"/>
    <w:rsid w:val="008542B7"/>
    <w:rsid w:val="008A5920"/>
    <w:rsid w:val="008B14F4"/>
    <w:rsid w:val="008D6409"/>
    <w:rsid w:val="00916D2A"/>
    <w:rsid w:val="009A360A"/>
    <w:rsid w:val="00A06DE5"/>
    <w:rsid w:val="00A26CA0"/>
    <w:rsid w:val="00A91F75"/>
    <w:rsid w:val="00AE7652"/>
    <w:rsid w:val="00B152B5"/>
    <w:rsid w:val="00B32203"/>
    <w:rsid w:val="00B42707"/>
    <w:rsid w:val="00B43BE3"/>
    <w:rsid w:val="00BD5E6E"/>
    <w:rsid w:val="00C825D9"/>
    <w:rsid w:val="00C9007F"/>
    <w:rsid w:val="00C93512"/>
    <w:rsid w:val="00DE786D"/>
    <w:rsid w:val="00E13A99"/>
    <w:rsid w:val="00E24717"/>
    <w:rsid w:val="00E365B0"/>
    <w:rsid w:val="00E83F81"/>
    <w:rsid w:val="00EE2ACB"/>
    <w:rsid w:val="00EF09F9"/>
    <w:rsid w:val="00F6673D"/>
    <w:rsid w:val="00F74137"/>
    <w:rsid w:val="00F9072C"/>
    <w:rsid w:val="00F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560B"/>
  <w15:chartTrackingRefBased/>
  <w15:docId w15:val="{8723D461-ABE6-491C-BD1C-613DF4A6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EF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37"/>
  </w:style>
  <w:style w:type="paragraph" w:styleId="Footer">
    <w:name w:val="footer"/>
    <w:basedOn w:val="Normal"/>
    <w:link w:val="FooterChar"/>
    <w:uiPriority w:val="99"/>
    <w:unhideWhenUsed/>
    <w:rsid w:val="0033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Winsome Stretch</dc:creator>
  <cp:keywords/>
  <dc:description/>
  <cp:lastModifiedBy>Winsome Stretch</cp:lastModifiedBy>
  <cp:revision>3</cp:revision>
  <dcterms:created xsi:type="dcterms:W3CDTF">2021-05-02T00:48:00Z</dcterms:created>
  <dcterms:modified xsi:type="dcterms:W3CDTF">2021-05-02T01:34:00Z</dcterms:modified>
</cp:coreProperties>
</file>